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A3C86" w14:textId="6E83F329" w:rsidR="008C5713" w:rsidRPr="003368EE" w:rsidRDefault="008C5713" w:rsidP="007F611A">
      <w:pPr>
        <w:spacing w:before="120" w:after="240" w:line="240" w:lineRule="auto"/>
        <w:jc w:val="center"/>
        <w:rPr>
          <w:b/>
          <w:smallCaps/>
          <w:color w:val="002060"/>
          <w:sz w:val="32"/>
        </w:rPr>
      </w:pPr>
      <w:r w:rsidRPr="003368EE">
        <w:rPr>
          <w:b/>
          <w:smallCaps/>
          <w:color w:val="002060"/>
          <w:sz w:val="32"/>
        </w:rPr>
        <w:t xml:space="preserve">Cadastro de </w:t>
      </w:r>
      <w:r w:rsidR="00E50182">
        <w:rPr>
          <w:b/>
          <w:smallCaps/>
          <w:color w:val="002060"/>
          <w:sz w:val="32"/>
        </w:rPr>
        <w:t>Carro Pipa</w:t>
      </w:r>
    </w:p>
    <w:tbl>
      <w:tblPr>
        <w:tblW w:w="5009" w:type="pct"/>
        <w:tblInd w:w="-2" w:type="dxa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786"/>
        <w:gridCol w:w="570"/>
        <w:gridCol w:w="253"/>
        <w:gridCol w:w="23"/>
        <w:gridCol w:w="48"/>
        <w:gridCol w:w="578"/>
        <w:gridCol w:w="508"/>
        <w:gridCol w:w="372"/>
        <w:gridCol w:w="65"/>
        <w:gridCol w:w="64"/>
        <w:gridCol w:w="400"/>
        <w:gridCol w:w="148"/>
        <w:gridCol w:w="770"/>
        <w:gridCol w:w="219"/>
        <w:gridCol w:w="146"/>
        <w:gridCol w:w="1386"/>
        <w:gridCol w:w="71"/>
        <w:gridCol w:w="1604"/>
        <w:gridCol w:w="1602"/>
        <w:gridCol w:w="12"/>
      </w:tblGrid>
      <w:tr w:rsidR="004D26DD" w:rsidRPr="00462287" w14:paraId="217ABDC2" w14:textId="77777777" w:rsidTr="00A0493F">
        <w:trPr>
          <w:trHeight w:val="323"/>
        </w:trPr>
        <w:tc>
          <w:tcPr>
            <w:tcW w:w="5000" w:type="pct"/>
            <w:gridSpan w:val="20"/>
            <w:vAlign w:val="center"/>
          </w:tcPr>
          <w:p w14:paraId="6180B3B3" w14:textId="0DEEEB72" w:rsidR="004D26DD" w:rsidRPr="00462287" w:rsidRDefault="004D26DD" w:rsidP="00E50182">
            <w:pPr>
              <w:spacing w:before="30" w:after="30" w:line="240" w:lineRule="auto"/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</w:pPr>
            <w:r w:rsidRPr="00462287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Identificação</w:t>
            </w:r>
            <w:r w:rsidR="00343072" w:rsidRPr="00462287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 xml:space="preserve"> </w:t>
            </w:r>
            <w:r w:rsidR="00E50182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do Carro Pipa</w:t>
            </w:r>
          </w:p>
        </w:tc>
      </w:tr>
      <w:tr w:rsidR="00B07D87" w:rsidRPr="00462287" w14:paraId="59F06B11" w14:textId="77777777" w:rsidTr="00A0493F">
        <w:trPr>
          <w:trHeight w:val="323"/>
        </w:trPr>
        <w:tc>
          <w:tcPr>
            <w:tcW w:w="409" w:type="pct"/>
            <w:shd w:val="clear" w:color="auto" w:fill="F2F2F2"/>
            <w:vAlign w:val="center"/>
          </w:tcPr>
          <w:p w14:paraId="7CCE8C3F" w14:textId="77777777" w:rsidR="00C1063D" w:rsidRPr="00462287" w:rsidRDefault="00C1063D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UF</w:t>
            </w:r>
          </w:p>
        </w:tc>
        <w:tc>
          <w:tcPr>
            <w:tcW w:w="296" w:type="pct"/>
            <w:vAlign w:val="center"/>
          </w:tcPr>
          <w:p w14:paraId="1AE745C0" w14:textId="77777777" w:rsidR="00C1063D" w:rsidRPr="00462287" w:rsidRDefault="00C1063D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468" w:type="pct"/>
            <w:gridSpan w:val="4"/>
            <w:shd w:val="clear" w:color="auto" w:fill="F2F2F2"/>
            <w:vAlign w:val="center"/>
          </w:tcPr>
          <w:p w14:paraId="356B89C7" w14:textId="77777777" w:rsidR="00C1063D" w:rsidRPr="00462287" w:rsidRDefault="00C1063D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Município</w:t>
            </w:r>
          </w:p>
        </w:tc>
        <w:tc>
          <w:tcPr>
            <w:tcW w:w="3826" w:type="pct"/>
            <w:gridSpan w:val="14"/>
            <w:vAlign w:val="center"/>
          </w:tcPr>
          <w:p w14:paraId="79916584" w14:textId="77777777" w:rsidR="00C1063D" w:rsidRPr="00462287" w:rsidRDefault="00C1063D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B07D87" w:rsidRPr="00462287" w14:paraId="733A07C6" w14:textId="77777777" w:rsidTr="00A0493F">
        <w:trPr>
          <w:trHeight w:val="312"/>
        </w:trPr>
        <w:tc>
          <w:tcPr>
            <w:tcW w:w="409" w:type="pct"/>
            <w:shd w:val="clear" w:color="auto" w:fill="F2F2F2"/>
            <w:vAlign w:val="center"/>
          </w:tcPr>
          <w:p w14:paraId="77485D97" w14:textId="5FBA8FB1" w:rsidR="00E82F08" w:rsidRPr="00462287" w:rsidRDefault="00E50182" w:rsidP="00E50182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50182">
              <w:rPr>
                <w:rFonts w:ascii="Arial" w:hAnsi="Arial" w:cs="Arial"/>
                <w:color w:val="002060"/>
                <w:sz w:val="16"/>
                <w:szCs w:val="16"/>
              </w:rPr>
              <w:t>Placa</w:t>
            </w:r>
          </w:p>
        </w:tc>
        <w:tc>
          <w:tcPr>
            <w:tcW w:w="764" w:type="pct"/>
            <w:gridSpan w:val="5"/>
            <w:vAlign w:val="center"/>
          </w:tcPr>
          <w:p w14:paraId="2E3B51B5" w14:textId="77777777"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23" w:type="pct"/>
            <w:gridSpan w:val="4"/>
            <w:shd w:val="clear" w:color="auto" w:fill="F2F2F2"/>
            <w:vAlign w:val="center"/>
          </w:tcPr>
          <w:p w14:paraId="34BA5D4E" w14:textId="32798ECE" w:rsidR="00E82F08" w:rsidRPr="00462287" w:rsidRDefault="00E50182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50182">
              <w:rPr>
                <w:rFonts w:ascii="Arial" w:hAnsi="Arial" w:cs="Arial"/>
                <w:color w:val="002060"/>
                <w:sz w:val="16"/>
                <w:szCs w:val="16"/>
              </w:rPr>
              <w:t>Finalidade</w:t>
            </w:r>
          </w:p>
        </w:tc>
        <w:tc>
          <w:tcPr>
            <w:tcW w:w="3303" w:type="pct"/>
            <w:gridSpan w:val="10"/>
            <w:vAlign w:val="center"/>
          </w:tcPr>
          <w:p w14:paraId="0D7BA277" w14:textId="2D23E582" w:rsidR="00F44714" w:rsidRDefault="00E50182" w:rsidP="00F44714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Operação carro-pipa</w:t>
            </w:r>
            <w:r w:rsidR="00F44714">
              <w:rPr>
                <w:rFonts w:ascii="Arial" w:hAnsi="Arial" w:cs="Arial"/>
                <w:color w:val="002060"/>
                <w:sz w:val="16"/>
                <w:szCs w:val="16"/>
              </w:rPr>
              <w:t xml:space="preserve">   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Particular</w:t>
            </w:r>
            <w:r w:rsidR="00F44714">
              <w:rPr>
                <w:rFonts w:ascii="Arial" w:hAnsi="Arial" w:cs="Arial"/>
                <w:color w:val="002060"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Prestador de Se</w:t>
            </w:r>
            <w:r w:rsidR="00F44714">
              <w:rPr>
                <w:rFonts w:ascii="Arial" w:hAnsi="Arial" w:cs="Arial"/>
                <w:color w:val="002060"/>
                <w:sz w:val="16"/>
                <w:szCs w:val="16"/>
              </w:rPr>
              <w:t>r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viço </w:t>
            </w:r>
          </w:p>
          <w:p w14:paraId="6C9A36ED" w14:textId="7EAEA103" w:rsidR="00E82F08" w:rsidRPr="00462287" w:rsidRDefault="00E50182" w:rsidP="00F44714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Saúde Indígena</w:t>
            </w:r>
            <w:r w:rsidR="00F44714">
              <w:rPr>
                <w:rFonts w:ascii="Arial" w:hAnsi="Arial" w:cs="Arial"/>
                <w:color w:val="002060"/>
                <w:sz w:val="16"/>
                <w:szCs w:val="16"/>
              </w:rPr>
              <w:t xml:space="preserve">            </w:t>
            </w:r>
            <w:r w:rsidR="00F44714"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4714"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="00F44714"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="00F44714"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="00F44714"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F44714"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="00F44714">
              <w:rPr>
                <w:rFonts w:ascii="Arial" w:hAnsi="Arial" w:cs="Arial"/>
                <w:color w:val="002060"/>
                <w:sz w:val="16"/>
                <w:szCs w:val="16"/>
              </w:rPr>
              <w:t>Outro</w:t>
            </w:r>
          </w:p>
        </w:tc>
      </w:tr>
      <w:tr w:rsidR="00B07D87" w:rsidRPr="00462287" w14:paraId="0538E4FC" w14:textId="77777777" w:rsidTr="00A0493F">
        <w:trPr>
          <w:trHeight w:val="312"/>
        </w:trPr>
        <w:tc>
          <w:tcPr>
            <w:tcW w:w="409" w:type="pct"/>
            <w:shd w:val="clear" w:color="auto" w:fill="F2F2F2"/>
            <w:vAlign w:val="center"/>
          </w:tcPr>
          <w:p w14:paraId="14492381" w14:textId="77777777" w:rsidR="00E82F08" w:rsidRPr="00462287" w:rsidRDefault="00E82F08" w:rsidP="00E82F0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Número</w:t>
            </w:r>
          </w:p>
        </w:tc>
        <w:tc>
          <w:tcPr>
            <w:tcW w:w="764" w:type="pct"/>
            <w:gridSpan w:val="5"/>
            <w:shd w:val="clear" w:color="auto" w:fill="FFFFFF"/>
            <w:vAlign w:val="center"/>
          </w:tcPr>
          <w:p w14:paraId="54E3C6FB" w14:textId="77777777"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23" w:type="pct"/>
            <w:gridSpan w:val="4"/>
            <w:shd w:val="clear" w:color="auto" w:fill="F2F2F2"/>
            <w:vAlign w:val="center"/>
          </w:tcPr>
          <w:p w14:paraId="41557116" w14:textId="77777777"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Zona</w:t>
            </w:r>
          </w:p>
        </w:tc>
        <w:tc>
          <w:tcPr>
            <w:tcW w:w="3303" w:type="pct"/>
            <w:gridSpan w:val="10"/>
            <w:vAlign w:val="center"/>
          </w:tcPr>
          <w:p w14:paraId="05E03409" w14:textId="77777777"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Rural 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Urbana</w:t>
            </w:r>
          </w:p>
        </w:tc>
      </w:tr>
      <w:tr w:rsidR="00786226" w:rsidRPr="00462287" w14:paraId="3DE439E0" w14:textId="77777777" w:rsidTr="00A0493F">
        <w:trPr>
          <w:trHeight w:val="340"/>
        </w:trPr>
        <w:tc>
          <w:tcPr>
            <w:tcW w:w="1697" w:type="pct"/>
            <w:gridSpan w:val="10"/>
            <w:shd w:val="clear" w:color="auto" w:fill="F2F2F2"/>
            <w:vAlign w:val="center"/>
          </w:tcPr>
          <w:p w14:paraId="512C1313" w14:textId="77777777"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Data de preenchimento do Formulário</w:t>
            </w:r>
          </w:p>
        </w:tc>
        <w:tc>
          <w:tcPr>
            <w:tcW w:w="685" w:type="pct"/>
            <w:gridSpan w:val="3"/>
            <w:vAlign w:val="center"/>
          </w:tcPr>
          <w:p w14:paraId="22E4A9A1" w14:textId="77777777"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       /          /</w:t>
            </w:r>
          </w:p>
        </w:tc>
        <w:tc>
          <w:tcPr>
            <w:tcW w:w="2619" w:type="pct"/>
            <w:gridSpan w:val="7"/>
            <w:shd w:val="clear" w:color="auto" w:fill="F2F2F2"/>
            <w:vAlign w:val="center"/>
          </w:tcPr>
          <w:p w14:paraId="394C4447" w14:textId="68875CBD" w:rsidR="00E82F08" w:rsidRPr="00462287" w:rsidRDefault="00E82F08" w:rsidP="00F44714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b/>
                <w:color w:val="002060"/>
                <w:sz w:val="16"/>
                <w:szCs w:val="16"/>
              </w:rPr>
              <w:t>Atenção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:</w:t>
            </w:r>
            <w:r w:rsidR="00F44714">
              <w:rPr>
                <w:rFonts w:ascii="Arial" w:hAnsi="Arial" w:cs="Arial"/>
                <w:color w:val="002060"/>
                <w:sz w:val="16"/>
                <w:szCs w:val="16"/>
              </w:rPr>
              <w:t xml:space="preserve"> Determina a data de cadastro do CARRO-PIPA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>(ano de cadastro da forma de abastecimento no Sisagua)</w:t>
            </w:r>
          </w:p>
        </w:tc>
      </w:tr>
      <w:tr w:rsidR="00786226" w:rsidRPr="00462287" w14:paraId="3DB93A25" w14:textId="77777777" w:rsidTr="00A0493F">
        <w:trPr>
          <w:trHeight w:val="340"/>
        </w:trPr>
        <w:tc>
          <w:tcPr>
            <w:tcW w:w="1697" w:type="pct"/>
            <w:gridSpan w:val="10"/>
            <w:shd w:val="clear" w:color="auto" w:fill="F2F2F2" w:themeFill="background1" w:themeFillShade="F2"/>
            <w:vAlign w:val="center"/>
          </w:tcPr>
          <w:p w14:paraId="778D174B" w14:textId="4D505F44" w:rsidR="00E82F08" w:rsidRPr="00462287" w:rsidRDefault="00F44714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F44714">
              <w:rPr>
                <w:rFonts w:ascii="Arial" w:hAnsi="Arial" w:cs="Arial"/>
                <w:color w:val="002060"/>
                <w:sz w:val="16"/>
                <w:szCs w:val="16"/>
              </w:rPr>
              <w:t>Responsável pelas informações</w:t>
            </w:r>
          </w:p>
        </w:tc>
        <w:tc>
          <w:tcPr>
            <w:tcW w:w="3303" w:type="pct"/>
            <w:gridSpan w:val="10"/>
            <w:vAlign w:val="center"/>
          </w:tcPr>
          <w:p w14:paraId="7AC39F0A" w14:textId="77777777" w:rsidR="00E82F08" w:rsidRPr="00462287" w:rsidRDefault="00E82F08" w:rsidP="004A1F7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9C5ABB" w:rsidRPr="00462287" w14:paraId="2666E974" w14:textId="77777777" w:rsidTr="00A0493F">
        <w:trPr>
          <w:trHeight w:val="323"/>
        </w:trPr>
        <w:tc>
          <w:tcPr>
            <w:tcW w:w="5000" w:type="pct"/>
            <w:gridSpan w:val="20"/>
            <w:vAlign w:val="center"/>
          </w:tcPr>
          <w:p w14:paraId="05F86C7F" w14:textId="6D83394D" w:rsidR="009C5ABB" w:rsidRPr="00462287" w:rsidRDefault="00F44714" w:rsidP="00F44714">
            <w:pPr>
              <w:spacing w:before="30" w:after="3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</w:rPr>
            </w:pPr>
            <w:r w:rsidRPr="00F44714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Responsável pelo carro-pipa</w:t>
            </w:r>
          </w:p>
        </w:tc>
      </w:tr>
      <w:tr w:rsidR="00B07D87" w:rsidRPr="00462287" w14:paraId="3EBD1809" w14:textId="77777777" w:rsidTr="00A0493F">
        <w:trPr>
          <w:trHeight w:val="397"/>
        </w:trPr>
        <w:tc>
          <w:tcPr>
            <w:tcW w:w="873" w:type="pct"/>
            <w:gridSpan w:val="5"/>
            <w:vMerge w:val="restart"/>
            <w:shd w:val="clear" w:color="auto" w:fill="FFFFFF" w:themeFill="background1"/>
            <w:vAlign w:val="center"/>
          </w:tcPr>
          <w:p w14:paraId="5516CC26" w14:textId="4027BA30" w:rsidR="00F44714" w:rsidRPr="00462287" w:rsidRDefault="00F44714" w:rsidP="00F44714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Pessoa Física</w:t>
            </w:r>
          </w:p>
        </w:tc>
        <w:tc>
          <w:tcPr>
            <w:tcW w:w="564" w:type="pct"/>
            <w:gridSpan w:val="2"/>
            <w:shd w:val="clear" w:color="auto" w:fill="F2F2F2" w:themeFill="background1" w:themeFillShade="F2"/>
            <w:vAlign w:val="center"/>
          </w:tcPr>
          <w:p w14:paraId="1DAE81C6" w14:textId="62E66A2E" w:rsidR="00F44714" w:rsidRPr="00462287" w:rsidRDefault="00F44714" w:rsidP="004A1F78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Nome</w:t>
            </w:r>
          </w:p>
        </w:tc>
        <w:tc>
          <w:tcPr>
            <w:tcW w:w="3564" w:type="pct"/>
            <w:gridSpan w:val="13"/>
            <w:vAlign w:val="center"/>
          </w:tcPr>
          <w:p w14:paraId="7D65A021" w14:textId="1CFD3A91" w:rsidR="00F44714" w:rsidRPr="00462287" w:rsidRDefault="00F44714" w:rsidP="004A1F78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7D87" w:rsidRPr="00462287" w14:paraId="53B74A1D" w14:textId="77777777" w:rsidTr="00A0493F">
        <w:trPr>
          <w:trHeight w:val="400"/>
        </w:trPr>
        <w:tc>
          <w:tcPr>
            <w:tcW w:w="873" w:type="pct"/>
            <w:gridSpan w:val="5"/>
            <w:vMerge/>
            <w:shd w:val="clear" w:color="auto" w:fill="FFFFFF" w:themeFill="background1"/>
            <w:vAlign w:val="center"/>
          </w:tcPr>
          <w:p w14:paraId="68DF1D39" w14:textId="77777777" w:rsidR="00F44714" w:rsidRPr="00462287" w:rsidRDefault="00F44714" w:rsidP="00F44714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64" w:type="pct"/>
            <w:gridSpan w:val="2"/>
            <w:shd w:val="clear" w:color="auto" w:fill="F2F2F2" w:themeFill="background1" w:themeFillShade="F2"/>
            <w:vAlign w:val="center"/>
          </w:tcPr>
          <w:p w14:paraId="255DBB7A" w14:textId="469BBFEF" w:rsidR="00F44714" w:rsidRPr="00462287" w:rsidRDefault="00F44714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CPF</w:t>
            </w:r>
          </w:p>
        </w:tc>
        <w:tc>
          <w:tcPr>
            <w:tcW w:w="3564" w:type="pct"/>
            <w:gridSpan w:val="13"/>
            <w:vAlign w:val="center"/>
          </w:tcPr>
          <w:p w14:paraId="5270FD6E" w14:textId="54178532" w:rsidR="00F44714" w:rsidRPr="00462287" w:rsidRDefault="00F44714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B3058" w:rsidRPr="00462287" w14:paraId="663D52C9" w14:textId="77777777" w:rsidTr="00A0493F">
        <w:trPr>
          <w:trHeight w:val="419"/>
        </w:trPr>
        <w:tc>
          <w:tcPr>
            <w:tcW w:w="873" w:type="pct"/>
            <w:gridSpan w:val="5"/>
            <w:shd w:val="clear" w:color="auto" w:fill="FFFFFF" w:themeFill="background1"/>
            <w:vAlign w:val="center"/>
          </w:tcPr>
          <w:p w14:paraId="52275A9B" w14:textId="7813CEBB" w:rsidR="0098410C" w:rsidRPr="00462287" w:rsidRDefault="0098410C" w:rsidP="0098410C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Pessoa Jurídica</w:t>
            </w:r>
          </w:p>
        </w:tc>
        <w:tc>
          <w:tcPr>
            <w:tcW w:w="564" w:type="pct"/>
            <w:gridSpan w:val="2"/>
            <w:shd w:val="clear" w:color="auto" w:fill="F2F2F2" w:themeFill="background1" w:themeFillShade="F2"/>
            <w:vAlign w:val="center"/>
          </w:tcPr>
          <w:p w14:paraId="4ACBC4B9" w14:textId="76C456BD" w:rsidR="0098410C" w:rsidRDefault="0098410C" w:rsidP="0098410C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8410C">
              <w:rPr>
                <w:rFonts w:ascii="Arial" w:hAnsi="Arial" w:cs="Arial"/>
                <w:color w:val="002060"/>
                <w:sz w:val="16"/>
                <w:szCs w:val="16"/>
              </w:rPr>
              <w:t xml:space="preserve">Instituição </w:t>
            </w:r>
          </w:p>
        </w:tc>
        <w:tc>
          <w:tcPr>
            <w:tcW w:w="3564" w:type="pct"/>
            <w:gridSpan w:val="13"/>
            <w:vAlign w:val="center"/>
          </w:tcPr>
          <w:p w14:paraId="0646D3F0" w14:textId="77777777" w:rsidR="0098410C" w:rsidRPr="00462287" w:rsidRDefault="0098410C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A0493F" w:rsidRPr="00462287" w14:paraId="4A7CE78E" w14:textId="77777777" w:rsidTr="00A0493F">
        <w:trPr>
          <w:trHeight w:val="419"/>
        </w:trPr>
        <w:tc>
          <w:tcPr>
            <w:tcW w:w="873" w:type="pct"/>
            <w:gridSpan w:val="5"/>
            <w:shd w:val="clear" w:color="auto" w:fill="FFFFFF" w:themeFill="background1"/>
            <w:vAlign w:val="center"/>
          </w:tcPr>
          <w:p w14:paraId="60D71B8C" w14:textId="17397916" w:rsidR="00A0493F" w:rsidRPr="00462287" w:rsidRDefault="00A0493F" w:rsidP="0098410C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Endereço</w:t>
            </w:r>
          </w:p>
        </w:tc>
        <w:tc>
          <w:tcPr>
            <w:tcW w:w="564" w:type="pct"/>
            <w:gridSpan w:val="2"/>
            <w:shd w:val="clear" w:color="auto" w:fill="F2F2F2" w:themeFill="background1" w:themeFillShade="F2"/>
            <w:vAlign w:val="center"/>
          </w:tcPr>
          <w:p w14:paraId="3748BC47" w14:textId="77777777" w:rsidR="00A0493F" w:rsidRPr="0098410C" w:rsidRDefault="00A0493F" w:rsidP="0098410C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3564" w:type="pct"/>
            <w:gridSpan w:val="13"/>
            <w:vAlign w:val="center"/>
          </w:tcPr>
          <w:p w14:paraId="7C6BB147" w14:textId="77777777" w:rsidR="00A0493F" w:rsidRPr="00462287" w:rsidRDefault="00A0493F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A0493F" w:rsidRPr="00462287" w14:paraId="6DF66C8E" w14:textId="77777777" w:rsidTr="00A0493F">
        <w:trPr>
          <w:trHeight w:val="361"/>
        </w:trPr>
        <w:tc>
          <w:tcPr>
            <w:tcW w:w="873" w:type="pct"/>
            <w:gridSpan w:val="5"/>
            <w:shd w:val="clear" w:color="auto" w:fill="FFFFFF" w:themeFill="background1"/>
            <w:vAlign w:val="center"/>
          </w:tcPr>
          <w:p w14:paraId="6B52B295" w14:textId="1A86B38A" w:rsidR="00A0493F" w:rsidRPr="00462287" w:rsidRDefault="00A0493F" w:rsidP="0098410C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Telefone</w:t>
            </w:r>
          </w:p>
        </w:tc>
        <w:tc>
          <w:tcPr>
            <w:tcW w:w="1109" w:type="pct"/>
            <w:gridSpan w:val="7"/>
            <w:shd w:val="clear" w:color="auto" w:fill="F2F2F2" w:themeFill="background1" w:themeFillShade="F2"/>
            <w:vAlign w:val="center"/>
          </w:tcPr>
          <w:p w14:paraId="5E99DC03" w14:textId="77777777" w:rsidR="00A0493F" w:rsidRPr="0098410C" w:rsidRDefault="00A0493F" w:rsidP="0098410C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90" w:type="pct"/>
            <w:gridSpan w:val="3"/>
            <w:vAlign w:val="center"/>
          </w:tcPr>
          <w:p w14:paraId="06A68E41" w14:textId="016773F6" w:rsidR="00A0493F" w:rsidRPr="00462287" w:rsidRDefault="00A0493F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E-mail</w:t>
            </w:r>
          </w:p>
        </w:tc>
        <w:tc>
          <w:tcPr>
            <w:tcW w:w="2429" w:type="pct"/>
            <w:gridSpan w:val="5"/>
            <w:vAlign w:val="center"/>
          </w:tcPr>
          <w:p w14:paraId="4F9A4FDB" w14:textId="0F4289A1" w:rsidR="00A0493F" w:rsidRPr="00462287" w:rsidRDefault="00A0493F" w:rsidP="004A1F78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13291C" w:rsidRPr="00462287" w14:paraId="4FBC25B0" w14:textId="77777777" w:rsidTr="00A0493F">
        <w:trPr>
          <w:trHeight w:val="340"/>
        </w:trPr>
        <w:tc>
          <w:tcPr>
            <w:tcW w:w="5000" w:type="pct"/>
            <w:gridSpan w:val="20"/>
            <w:vAlign w:val="center"/>
          </w:tcPr>
          <w:p w14:paraId="774FE975" w14:textId="31FB6072" w:rsidR="0013291C" w:rsidRPr="00786226" w:rsidRDefault="00786226" w:rsidP="00786226">
            <w:pPr>
              <w:spacing w:before="40" w:after="40" w:line="240" w:lineRule="auto"/>
              <w:rPr>
                <w:rFonts w:ascii="Arial" w:hAnsi="Arial" w:cs="Arial"/>
                <w:b/>
                <w:smallCaps/>
                <w:sz w:val="20"/>
                <w:szCs w:val="16"/>
              </w:rPr>
            </w:pPr>
            <w:r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>Autorização para T</w:t>
            </w:r>
            <w:r w:rsidR="00D34E0D" w:rsidRPr="00786226"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 xml:space="preserve">ransporte de </w:t>
            </w:r>
            <w:r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>Á</w:t>
            </w:r>
            <w:r w:rsidR="00D34E0D" w:rsidRPr="00786226"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 xml:space="preserve">gua para </w:t>
            </w:r>
            <w:r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>C</w:t>
            </w:r>
            <w:r w:rsidR="00D34E0D" w:rsidRPr="00786226"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 xml:space="preserve">onsumo </w:t>
            </w:r>
            <w:r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>H</w:t>
            </w:r>
            <w:r w:rsidR="00D34E0D" w:rsidRPr="00786226"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>umano</w:t>
            </w:r>
          </w:p>
        </w:tc>
      </w:tr>
      <w:tr w:rsidR="00B07D87" w:rsidRPr="00E361B1" w14:paraId="263C5E73" w14:textId="77777777" w:rsidTr="00A0493F">
        <w:trPr>
          <w:trHeight w:val="284"/>
        </w:trPr>
        <w:tc>
          <w:tcPr>
            <w:tcW w:w="1630" w:type="pct"/>
            <w:gridSpan w:val="8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781C4E04" w14:textId="02257B00" w:rsidR="00D34E0D" w:rsidRPr="00E361B1" w:rsidRDefault="00D34E0D" w:rsidP="007D3CB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34E0D">
              <w:rPr>
                <w:rFonts w:ascii="Arial" w:hAnsi="Arial" w:cs="Arial"/>
                <w:color w:val="002060"/>
                <w:sz w:val="16"/>
                <w:szCs w:val="16"/>
              </w:rPr>
              <w:t>Data início</w:t>
            </w:r>
          </w:p>
        </w:tc>
        <w:tc>
          <w:tcPr>
            <w:tcW w:w="1662" w:type="pct"/>
            <w:gridSpan w:val="8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9EF2DF4" w14:textId="721FE76F" w:rsidR="00D34E0D" w:rsidRPr="00E361B1" w:rsidRDefault="00D34E0D" w:rsidP="00E50182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34E0D">
              <w:rPr>
                <w:rFonts w:ascii="Arial" w:hAnsi="Arial" w:cs="Arial"/>
                <w:color w:val="002060"/>
                <w:sz w:val="16"/>
                <w:szCs w:val="16"/>
              </w:rPr>
              <w:t>Data fim</w:t>
            </w:r>
          </w:p>
        </w:tc>
        <w:tc>
          <w:tcPr>
            <w:tcW w:w="1708" w:type="pct"/>
            <w:gridSpan w:val="4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151A1FA3" w14:textId="741FFCD5" w:rsidR="00D34E0D" w:rsidRPr="00E361B1" w:rsidRDefault="00D34E0D" w:rsidP="00E50182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D34E0D">
              <w:rPr>
                <w:rFonts w:ascii="Arial" w:hAnsi="Arial" w:cs="Arial"/>
                <w:color w:val="002060"/>
                <w:sz w:val="16"/>
                <w:szCs w:val="16"/>
              </w:rPr>
              <w:t>Número autorização</w:t>
            </w:r>
          </w:p>
        </w:tc>
      </w:tr>
      <w:tr w:rsidR="00B07D87" w:rsidRPr="00E361B1" w14:paraId="2B4D59EC" w14:textId="77777777" w:rsidTr="00A0493F">
        <w:trPr>
          <w:trHeight w:val="284"/>
        </w:trPr>
        <w:tc>
          <w:tcPr>
            <w:tcW w:w="1630" w:type="pct"/>
            <w:gridSpan w:val="8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75001806" w14:textId="7C1268A8" w:rsidR="00D34E0D" w:rsidRPr="00E361B1" w:rsidRDefault="00D34E0D" w:rsidP="00E50182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   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  /      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  /</w:t>
            </w:r>
          </w:p>
        </w:tc>
        <w:tc>
          <w:tcPr>
            <w:tcW w:w="1662" w:type="pct"/>
            <w:gridSpan w:val="8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534287F0" w14:textId="69C1D40E" w:rsidR="00D34E0D" w:rsidRPr="00E361B1" w:rsidRDefault="00D34E0D" w:rsidP="00E50182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   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  /      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 </w:t>
            </w:r>
            <w:r w:rsidRPr="00462287">
              <w:rPr>
                <w:rFonts w:ascii="Arial" w:hAnsi="Arial" w:cs="Arial"/>
                <w:color w:val="002060"/>
                <w:sz w:val="16"/>
                <w:szCs w:val="16"/>
              </w:rPr>
              <w:t xml:space="preserve">   /</w:t>
            </w:r>
          </w:p>
        </w:tc>
        <w:tc>
          <w:tcPr>
            <w:tcW w:w="1708" w:type="pct"/>
            <w:gridSpan w:val="4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72185A4E" w14:textId="77777777" w:rsidR="00D34E0D" w:rsidRPr="00E361B1" w:rsidRDefault="00D34E0D" w:rsidP="00E50182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786226" w:rsidRPr="008E16C5" w14:paraId="0E8FECC3" w14:textId="77777777" w:rsidTr="00A0493F">
        <w:trPr>
          <w:trHeight w:val="284"/>
        </w:trPr>
        <w:tc>
          <w:tcPr>
            <w:tcW w:w="5000" w:type="pct"/>
            <w:gridSpan w:val="20"/>
            <w:shd w:val="clear" w:color="auto" w:fill="FFFFFF" w:themeFill="background1"/>
            <w:vAlign w:val="center"/>
          </w:tcPr>
          <w:p w14:paraId="477C81E4" w14:textId="474A8BCD" w:rsidR="00786226" w:rsidRPr="00786226" w:rsidRDefault="00786226" w:rsidP="00F04B58">
            <w:pPr>
              <w:spacing w:before="40" w:after="40" w:line="240" w:lineRule="auto"/>
              <w:rPr>
                <w:rFonts w:ascii="Arial" w:hAnsi="Arial" w:cs="Arial"/>
                <w:smallCaps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>Procedência da Á</w:t>
            </w:r>
            <w:r w:rsidRPr="00786226">
              <w:rPr>
                <w:rFonts w:ascii="Arial" w:hAnsi="Arial" w:cs="Arial"/>
                <w:b/>
                <w:smallCaps/>
                <w:color w:val="002060"/>
                <w:sz w:val="20"/>
                <w:szCs w:val="16"/>
              </w:rPr>
              <w:t>gua</w:t>
            </w:r>
          </w:p>
        </w:tc>
      </w:tr>
      <w:tr w:rsidR="00786226" w:rsidRPr="008E16C5" w14:paraId="47D6C41A" w14:textId="77777777" w:rsidTr="00A0493F">
        <w:trPr>
          <w:trHeight w:val="284"/>
        </w:trPr>
        <w:tc>
          <w:tcPr>
            <w:tcW w:w="848" w:type="pct"/>
            <w:gridSpan w:val="4"/>
            <w:shd w:val="clear" w:color="auto" w:fill="F2F2F2"/>
            <w:vAlign w:val="center"/>
          </w:tcPr>
          <w:p w14:paraId="769D9C40" w14:textId="58C5793A" w:rsidR="00786226" w:rsidRPr="008E16C5" w:rsidRDefault="00786226" w:rsidP="00786226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Tipo d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a </w:t>
            </w:r>
            <w:proofErr w:type="gramStart"/>
            <w:r>
              <w:rPr>
                <w:rFonts w:ascii="Arial" w:hAnsi="Arial" w:cs="Arial"/>
                <w:color w:val="002060"/>
                <w:sz w:val="16"/>
                <w:szCs w:val="16"/>
              </w:rPr>
              <w:t>forma</w:t>
            </w:r>
            <w:r w:rsidR="00890010" w:rsidRPr="00890010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="00890010" w:rsidRPr="00890010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4152" w:type="pct"/>
            <w:gridSpan w:val="16"/>
            <w:vAlign w:val="center"/>
          </w:tcPr>
          <w:p w14:paraId="7196F8E1" w14:textId="066EDDD4" w:rsidR="00786226" w:rsidRPr="008E16C5" w:rsidRDefault="00786226" w:rsidP="00786226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SAA         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SAC         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Água bruta superficial         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Água bruta subterrânea</w:t>
            </w:r>
          </w:p>
        </w:tc>
      </w:tr>
      <w:tr w:rsidR="00786226" w:rsidRPr="008E16C5" w14:paraId="1F5F433F" w14:textId="77777777" w:rsidTr="00EB3058">
        <w:trPr>
          <w:trHeight w:val="284"/>
        </w:trPr>
        <w:tc>
          <w:tcPr>
            <w:tcW w:w="5000" w:type="pct"/>
            <w:gridSpan w:val="20"/>
            <w:vAlign w:val="center"/>
          </w:tcPr>
          <w:p w14:paraId="152DF6BC" w14:textId="49191CAE" w:rsidR="00786226" w:rsidRPr="008E16C5" w:rsidRDefault="00786226" w:rsidP="00F04B58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SAA</w:t>
            </w:r>
          </w:p>
        </w:tc>
      </w:tr>
      <w:tr w:rsidR="00B07D87" w:rsidRPr="008E16C5" w14:paraId="6B633530" w14:textId="77777777" w:rsidTr="00A0493F">
        <w:trPr>
          <w:trHeight w:val="284"/>
        </w:trPr>
        <w:tc>
          <w:tcPr>
            <w:tcW w:w="1630" w:type="pct"/>
            <w:gridSpan w:val="8"/>
            <w:shd w:val="clear" w:color="auto" w:fill="F2F2F2"/>
            <w:vAlign w:val="center"/>
          </w:tcPr>
          <w:p w14:paraId="24A37D2A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Município / UF </w:t>
            </w:r>
          </w:p>
        </w:tc>
        <w:tc>
          <w:tcPr>
            <w:tcW w:w="3370" w:type="pct"/>
            <w:gridSpan w:val="12"/>
            <w:shd w:val="clear" w:color="auto" w:fill="F2F2F2"/>
            <w:vAlign w:val="center"/>
          </w:tcPr>
          <w:p w14:paraId="5148A809" w14:textId="6FC1EDB6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Nome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da forma</w:t>
            </w:r>
          </w:p>
        </w:tc>
      </w:tr>
      <w:tr w:rsidR="00B07D87" w:rsidRPr="008E16C5" w14:paraId="1BC4B75D" w14:textId="77777777" w:rsidTr="00A0493F">
        <w:trPr>
          <w:trHeight w:val="284"/>
        </w:trPr>
        <w:tc>
          <w:tcPr>
            <w:tcW w:w="1630" w:type="pct"/>
            <w:gridSpan w:val="8"/>
            <w:vAlign w:val="center"/>
          </w:tcPr>
          <w:p w14:paraId="57FC5D0F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3370" w:type="pct"/>
            <w:gridSpan w:val="12"/>
            <w:vAlign w:val="center"/>
          </w:tcPr>
          <w:p w14:paraId="5F27FA93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B07D87" w:rsidRPr="008E16C5" w14:paraId="714F7A41" w14:textId="77777777" w:rsidTr="00A0493F">
        <w:trPr>
          <w:trHeight w:val="284"/>
        </w:trPr>
        <w:tc>
          <w:tcPr>
            <w:tcW w:w="1630" w:type="pct"/>
            <w:gridSpan w:val="8"/>
            <w:vAlign w:val="center"/>
          </w:tcPr>
          <w:p w14:paraId="745FDB00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3370" w:type="pct"/>
            <w:gridSpan w:val="12"/>
            <w:vAlign w:val="center"/>
          </w:tcPr>
          <w:p w14:paraId="17429B60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B07D87" w:rsidRPr="008E16C5" w14:paraId="4855D90F" w14:textId="77777777" w:rsidTr="00EB3058">
        <w:trPr>
          <w:trHeight w:val="284"/>
        </w:trPr>
        <w:tc>
          <w:tcPr>
            <w:tcW w:w="5000" w:type="pct"/>
            <w:gridSpan w:val="20"/>
            <w:vAlign w:val="center"/>
          </w:tcPr>
          <w:p w14:paraId="074A4C18" w14:textId="10930629" w:rsidR="00B07D87" w:rsidRPr="008E16C5" w:rsidRDefault="00B07D87" w:rsidP="00E46A15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SAC</w:t>
            </w:r>
          </w:p>
        </w:tc>
      </w:tr>
      <w:tr w:rsidR="00EB3058" w:rsidRPr="008E16C5" w14:paraId="7C408B9D" w14:textId="77777777" w:rsidTr="00A0493F">
        <w:trPr>
          <w:trHeight w:val="284"/>
        </w:trPr>
        <w:tc>
          <w:tcPr>
            <w:tcW w:w="1630" w:type="pct"/>
            <w:gridSpan w:val="8"/>
            <w:shd w:val="clear" w:color="auto" w:fill="F2F2F2"/>
            <w:vAlign w:val="center"/>
          </w:tcPr>
          <w:p w14:paraId="2074F1F6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Município / UF </w:t>
            </w:r>
          </w:p>
        </w:tc>
        <w:tc>
          <w:tcPr>
            <w:tcW w:w="3370" w:type="pct"/>
            <w:gridSpan w:val="12"/>
            <w:shd w:val="clear" w:color="auto" w:fill="F2F2F2"/>
            <w:vAlign w:val="center"/>
          </w:tcPr>
          <w:p w14:paraId="41733838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Nome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da forma</w:t>
            </w:r>
          </w:p>
        </w:tc>
      </w:tr>
      <w:tr w:rsidR="00EB3058" w:rsidRPr="008E16C5" w14:paraId="647C95CC" w14:textId="77777777" w:rsidTr="00A0493F">
        <w:trPr>
          <w:trHeight w:val="284"/>
        </w:trPr>
        <w:tc>
          <w:tcPr>
            <w:tcW w:w="1630" w:type="pct"/>
            <w:gridSpan w:val="8"/>
            <w:vAlign w:val="center"/>
          </w:tcPr>
          <w:p w14:paraId="53390CFB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3370" w:type="pct"/>
            <w:gridSpan w:val="12"/>
            <w:vAlign w:val="center"/>
          </w:tcPr>
          <w:p w14:paraId="4EB3D844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B3058" w:rsidRPr="008E16C5" w14:paraId="3A61E947" w14:textId="77777777" w:rsidTr="00A0493F">
        <w:trPr>
          <w:trHeight w:val="284"/>
        </w:trPr>
        <w:tc>
          <w:tcPr>
            <w:tcW w:w="1630" w:type="pct"/>
            <w:gridSpan w:val="8"/>
            <w:vAlign w:val="center"/>
          </w:tcPr>
          <w:p w14:paraId="08D90517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3370" w:type="pct"/>
            <w:gridSpan w:val="12"/>
            <w:vAlign w:val="center"/>
          </w:tcPr>
          <w:p w14:paraId="08A4EE98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B07D87" w:rsidRPr="008E16C5" w14:paraId="68D42BC3" w14:textId="77777777" w:rsidTr="00EB3058">
        <w:trPr>
          <w:trHeight w:val="284"/>
        </w:trPr>
        <w:tc>
          <w:tcPr>
            <w:tcW w:w="5000" w:type="pct"/>
            <w:gridSpan w:val="20"/>
            <w:vAlign w:val="center"/>
          </w:tcPr>
          <w:p w14:paraId="179C78D4" w14:textId="0546E9F4" w:rsidR="00B07D87" w:rsidRPr="008E16C5" w:rsidRDefault="00B07D87" w:rsidP="00E46A15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B07D87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Água bruta </w:t>
            </w:r>
            <w:proofErr w:type="gramStart"/>
            <w:r w:rsidRPr="00B07D87">
              <w:rPr>
                <w:rFonts w:ascii="Arial" w:hAnsi="Arial" w:cs="Arial"/>
                <w:b/>
                <w:color w:val="002060"/>
                <w:sz w:val="16"/>
                <w:szCs w:val="16"/>
              </w:rPr>
              <w:t>superficial</w:t>
            </w:r>
            <w:r w:rsidRPr="00B07D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="00E46A15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2</w:t>
            </w:r>
            <w:r w:rsidRPr="00B07D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B07D87" w:rsidRPr="008E16C5" w14:paraId="5E6C953B" w14:textId="77777777" w:rsidTr="00A0493F">
        <w:trPr>
          <w:trHeight w:val="284"/>
        </w:trPr>
        <w:tc>
          <w:tcPr>
            <w:tcW w:w="836" w:type="pct"/>
            <w:gridSpan w:val="3"/>
            <w:shd w:val="clear" w:color="auto" w:fill="F2F2F2"/>
            <w:vAlign w:val="center"/>
          </w:tcPr>
          <w:p w14:paraId="40642E40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Município / UF </w:t>
            </w:r>
          </w:p>
        </w:tc>
        <w:tc>
          <w:tcPr>
            <w:tcW w:w="828" w:type="pct"/>
            <w:gridSpan w:val="6"/>
            <w:shd w:val="clear" w:color="auto" w:fill="F2F2F2"/>
            <w:vAlign w:val="center"/>
          </w:tcPr>
          <w:p w14:paraId="5E4F2CC8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Categoria</w:t>
            </w:r>
          </w:p>
        </w:tc>
        <w:tc>
          <w:tcPr>
            <w:tcW w:w="832" w:type="pct"/>
            <w:gridSpan w:val="5"/>
            <w:shd w:val="clear" w:color="auto" w:fill="F2F2F2"/>
            <w:vAlign w:val="center"/>
          </w:tcPr>
          <w:p w14:paraId="1E75E533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Nome do Manancial</w:t>
            </w:r>
          </w:p>
        </w:tc>
        <w:tc>
          <w:tcPr>
            <w:tcW w:w="833" w:type="pct"/>
            <w:gridSpan w:val="3"/>
            <w:shd w:val="clear" w:color="auto" w:fill="F2F2F2"/>
            <w:vAlign w:val="center"/>
          </w:tcPr>
          <w:p w14:paraId="2BE6A8A0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Outorga</w:t>
            </w:r>
          </w:p>
        </w:tc>
        <w:tc>
          <w:tcPr>
            <w:tcW w:w="833" w:type="pct"/>
            <w:shd w:val="clear" w:color="auto" w:fill="F2F2F2"/>
            <w:vAlign w:val="center"/>
          </w:tcPr>
          <w:p w14:paraId="4ADFC676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Latitude (decimais)</w:t>
            </w:r>
          </w:p>
        </w:tc>
        <w:tc>
          <w:tcPr>
            <w:tcW w:w="839" w:type="pct"/>
            <w:gridSpan w:val="2"/>
            <w:shd w:val="clear" w:color="auto" w:fill="F2F2F2"/>
            <w:vAlign w:val="center"/>
          </w:tcPr>
          <w:p w14:paraId="3455E630" w14:textId="73CC6FE9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Longitude (decimais)</w:t>
            </w:r>
          </w:p>
        </w:tc>
      </w:tr>
      <w:tr w:rsidR="00B07D87" w:rsidRPr="008E16C5" w14:paraId="225732F6" w14:textId="77777777" w:rsidTr="00A0493F">
        <w:trPr>
          <w:trHeight w:val="284"/>
        </w:trPr>
        <w:tc>
          <w:tcPr>
            <w:tcW w:w="836" w:type="pct"/>
            <w:gridSpan w:val="3"/>
            <w:vAlign w:val="center"/>
          </w:tcPr>
          <w:p w14:paraId="06A5D174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28" w:type="pct"/>
            <w:gridSpan w:val="6"/>
            <w:vAlign w:val="center"/>
          </w:tcPr>
          <w:p w14:paraId="2260FA87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2" w:type="pct"/>
            <w:gridSpan w:val="5"/>
            <w:vAlign w:val="center"/>
          </w:tcPr>
          <w:p w14:paraId="7D77C709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3" w:type="pct"/>
            <w:gridSpan w:val="3"/>
            <w:vAlign w:val="center"/>
          </w:tcPr>
          <w:p w14:paraId="771B94BC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833" w:type="pct"/>
            <w:vAlign w:val="center"/>
          </w:tcPr>
          <w:p w14:paraId="7825E2DC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9" w:type="pct"/>
            <w:gridSpan w:val="2"/>
            <w:vAlign w:val="center"/>
          </w:tcPr>
          <w:p w14:paraId="37A07938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B07D87" w:rsidRPr="008E16C5" w14:paraId="30945849" w14:textId="77777777" w:rsidTr="00A0493F">
        <w:trPr>
          <w:trHeight w:val="284"/>
        </w:trPr>
        <w:tc>
          <w:tcPr>
            <w:tcW w:w="836" w:type="pct"/>
            <w:gridSpan w:val="3"/>
            <w:vAlign w:val="center"/>
          </w:tcPr>
          <w:p w14:paraId="29CEEF7A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28" w:type="pct"/>
            <w:gridSpan w:val="6"/>
            <w:vAlign w:val="center"/>
          </w:tcPr>
          <w:p w14:paraId="02C5DE29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2" w:type="pct"/>
            <w:gridSpan w:val="5"/>
            <w:vAlign w:val="center"/>
          </w:tcPr>
          <w:p w14:paraId="7BE87F44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3" w:type="pct"/>
            <w:gridSpan w:val="3"/>
            <w:vAlign w:val="center"/>
          </w:tcPr>
          <w:p w14:paraId="216752A3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833" w:type="pct"/>
            <w:vAlign w:val="center"/>
          </w:tcPr>
          <w:p w14:paraId="13D9F63C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9" w:type="pct"/>
            <w:gridSpan w:val="2"/>
            <w:vAlign w:val="center"/>
          </w:tcPr>
          <w:p w14:paraId="339D3202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B07D87" w:rsidRPr="008E16C5" w14:paraId="64FF1FD6" w14:textId="77777777" w:rsidTr="00EB3058">
        <w:trPr>
          <w:trHeight w:val="284"/>
        </w:trPr>
        <w:tc>
          <w:tcPr>
            <w:tcW w:w="5000" w:type="pct"/>
            <w:gridSpan w:val="20"/>
            <w:vAlign w:val="center"/>
          </w:tcPr>
          <w:p w14:paraId="772BC3B0" w14:textId="206D33A0" w:rsidR="00B07D87" w:rsidRPr="008E16C5" w:rsidRDefault="00B07D87" w:rsidP="00E46A15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B07D87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Água bruta </w:t>
            </w:r>
            <w:proofErr w:type="gramStart"/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subterrânea</w:t>
            </w:r>
            <w:r w:rsidRPr="00B07D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="00E46A15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3</w:t>
            </w:r>
            <w:r w:rsidRPr="00B07D87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B07D87" w:rsidRPr="008E16C5" w14:paraId="0E250C8E" w14:textId="77777777" w:rsidTr="00A0493F">
        <w:trPr>
          <w:trHeight w:val="284"/>
        </w:trPr>
        <w:tc>
          <w:tcPr>
            <w:tcW w:w="836" w:type="pct"/>
            <w:gridSpan w:val="3"/>
            <w:shd w:val="clear" w:color="auto" w:fill="F2F2F2"/>
            <w:vAlign w:val="center"/>
          </w:tcPr>
          <w:p w14:paraId="2A7539F9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Município / UF </w:t>
            </w:r>
          </w:p>
        </w:tc>
        <w:tc>
          <w:tcPr>
            <w:tcW w:w="828" w:type="pct"/>
            <w:gridSpan w:val="6"/>
            <w:shd w:val="clear" w:color="auto" w:fill="F2F2F2"/>
            <w:vAlign w:val="center"/>
          </w:tcPr>
          <w:p w14:paraId="6E3DC824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Categoria</w:t>
            </w:r>
          </w:p>
        </w:tc>
        <w:tc>
          <w:tcPr>
            <w:tcW w:w="832" w:type="pct"/>
            <w:gridSpan w:val="5"/>
            <w:shd w:val="clear" w:color="auto" w:fill="F2F2F2"/>
            <w:vAlign w:val="center"/>
          </w:tcPr>
          <w:p w14:paraId="5334003E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Nome do Manancial</w:t>
            </w:r>
          </w:p>
        </w:tc>
        <w:tc>
          <w:tcPr>
            <w:tcW w:w="833" w:type="pct"/>
            <w:gridSpan w:val="3"/>
            <w:shd w:val="clear" w:color="auto" w:fill="F2F2F2"/>
            <w:vAlign w:val="center"/>
          </w:tcPr>
          <w:p w14:paraId="0CFA2B69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Outorga</w:t>
            </w:r>
          </w:p>
        </w:tc>
        <w:tc>
          <w:tcPr>
            <w:tcW w:w="833" w:type="pct"/>
            <w:shd w:val="clear" w:color="auto" w:fill="F2F2F2"/>
            <w:vAlign w:val="center"/>
          </w:tcPr>
          <w:p w14:paraId="7460094C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Latitude (decimais)</w:t>
            </w:r>
          </w:p>
        </w:tc>
        <w:tc>
          <w:tcPr>
            <w:tcW w:w="839" w:type="pct"/>
            <w:gridSpan w:val="2"/>
            <w:shd w:val="clear" w:color="auto" w:fill="F2F2F2"/>
            <w:vAlign w:val="center"/>
          </w:tcPr>
          <w:p w14:paraId="2351A49E" w14:textId="77777777" w:rsidR="00B07D87" w:rsidRPr="008E16C5" w:rsidRDefault="00B07D87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Longitude (decimais)</w:t>
            </w:r>
          </w:p>
        </w:tc>
      </w:tr>
      <w:tr w:rsidR="00B07D87" w:rsidRPr="008E16C5" w14:paraId="61E2D77B" w14:textId="77777777" w:rsidTr="00A0493F">
        <w:trPr>
          <w:trHeight w:val="284"/>
        </w:trPr>
        <w:tc>
          <w:tcPr>
            <w:tcW w:w="836" w:type="pct"/>
            <w:gridSpan w:val="3"/>
            <w:vAlign w:val="center"/>
          </w:tcPr>
          <w:p w14:paraId="3E5F5E2E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28" w:type="pct"/>
            <w:gridSpan w:val="6"/>
            <w:vAlign w:val="center"/>
          </w:tcPr>
          <w:p w14:paraId="6BACE632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2" w:type="pct"/>
            <w:gridSpan w:val="5"/>
            <w:vAlign w:val="center"/>
          </w:tcPr>
          <w:p w14:paraId="6308040C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3" w:type="pct"/>
            <w:gridSpan w:val="3"/>
            <w:vAlign w:val="center"/>
          </w:tcPr>
          <w:p w14:paraId="4590322D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833" w:type="pct"/>
            <w:vAlign w:val="center"/>
          </w:tcPr>
          <w:p w14:paraId="47E1BED1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9" w:type="pct"/>
            <w:gridSpan w:val="2"/>
            <w:vAlign w:val="center"/>
          </w:tcPr>
          <w:p w14:paraId="3A6222EE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B07D87" w:rsidRPr="008E16C5" w14:paraId="4BD81295" w14:textId="77777777" w:rsidTr="00A0493F">
        <w:trPr>
          <w:trHeight w:val="284"/>
        </w:trPr>
        <w:tc>
          <w:tcPr>
            <w:tcW w:w="836" w:type="pct"/>
            <w:gridSpan w:val="3"/>
            <w:vAlign w:val="center"/>
          </w:tcPr>
          <w:p w14:paraId="5C08E6BF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28" w:type="pct"/>
            <w:gridSpan w:val="6"/>
            <w:vAlign w:val="center"/>
          </w:tcPr>
          <w:p w14:paraId="5C892528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2" w:type="pct"/>
            <w:gridSpan w:val="5"/>
            <w:vAlign w:val="center"/>
          </w:tcPr>
          <w:p w14:paraId="14636A1E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3" w:type="pct"/>
            <w:gridSpan w:val="3"/>
            <w:vAlign w:val="center"/>
          </w:tcPr>
          <w:p w14:paraId="44EABAAB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833" w:type="pct"/>
            <w:vAlign w:val="center"/>
          </w:tcPr>
          <w:p w14:paraId="7C080DAE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39" w:type="pct"/>
            <w:gridSpan w:val="2"/>
            <w:vAlign w:val="center"/>
          </w:tcPr>
          <w:p w14:paraId="5C01CB10" w14:textId="77777777" w:rsidR="00B07D87" w:rsidRPr="008E16C5" w:rsidRDefault="00B07D87" w:rsidP="00F04B58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E336A" w:rsidRPr="009F7EA5" w14:paraId="3B82163D" w14:textId="77777777" w:rsidTr="00A0493F">
        <w:trPr>
          <w:gridAfter w:val="1"/>
          <w:wAfter w:w="7" w:type="pct"/>
          <w:trHeight w:val="340"/>
        </w:trPr>
        <w:tc>
          <w:tcPr>
            <w:tcW w:w="4993" w:type="pct"/>
            <w:gridSpan w:val="19"/>
            <w:vAlign w:val="center"/>
          </w:tcPr>
          <w:p w14:paraId="5AA3084B" w14:textId="0ACC73AF" w:rsidR="00EE336A" w:rsidRPr="009F7EA5" w:rsidRDefault="00EE336A" w:rsidP="00F24BE4">
            <w:pPr>
              <w:spacing w:before="30" w:after="30" w:line="240" w:lineRule="auto"/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</w:pPr>
            <w:r w:rsidRPr="009F7EA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Populaç</w:t>
            </w:r>
            <w:r w:rsidR="00F24BE4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ões A</w:t>
            </w:r>
            <w:r w:rsidRPr="009F7EA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bastecida</w:t>
            </w:r>
            <w:r w:rsidR="00F24BE4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s</w:t>
            </w:r>
          </w:p>
        </w:tc>
      </w:tr>
      <w:tr w:rsidR="00EE336A" w:rsidRPr="009F7EA5" w14:paraId="466C0676" w14:textId="77777777" w:rsidTr="00A0493F">
        <w:trPr>
          <w:gridAfter w:val="1"/>
          <w:wAfter w:w="7" w:type="pct"/>
          <w:trHeight w:val="340"/>
        </w:trPr>
        <w:tc>
          <w:tcPr>
            <w:tcW w:w="4993" w:type="pct"/>
            <w:gridSpan w:val="19"/>
            <w:vAlign w:val="center"/>
          </w:tcPr>
          <w:p w14:paraId="00FB5EAF" w14:textId="638A0FE7" w:rsidR="00EE336A" w:rsidRPr="009F7EA5" w:rsidRDefault="00EE336A" w:rsidP="00F24BE4">
            <w:pPr>
              <w:spacing w:before="30" w:after="3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</w:rPr>
            </w:pPr>
            <w:r w:rsidRPr="009F7EA5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 xml:space="preserve">Lista de </w:t>
            </w:r>
            <w:r w:rsidR="00F24BE4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l</w:t>
            </w:r>
            <w:r w:rsidRPr="009F7EA5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ocalidades abastecidas pel</w:t>
            </w:r>
            <w:r w:rsidR="00F24BE4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o carro-pipa</w:t>
            </w:r>
          </w:p>
        </w:tc>
      </w:tr>
      <w:tr w:rsidR="00EE336A" w:rsidRPr="009F7EA5" w14:paraId="043DA8EB" w14:textId="77777777" w:rsidTr="00A0493F">
        <w:trPr>
          <w:gridAfter w:val="1"/>
          <w:wAfter w:w="7" w:type="pct"/>
          <w:trHeight w:val="340"/>
        </w:trPr>
        <w:tc>
          <w:tcPr>
            <w:tcW w:w="4993" w:type="pct"/>
            <w:gridSpan w:val="19"/>
            <w:vAlign w:val="center"/>
          </w:tcPr>
          <w:p w14:paraId="3940C120" w14:textId="77DA1080" w:rsidR="00EE336A" w:rsidRPr="009F7EA5" w:rsidRDefault="00EE336A" w:rsidP="00F24BE4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F7EA5">
              <w:rPr>
                <w:rFonts w:ascii="Arial" w:hAnsi="Arial" w:cs="Arial"/>
                <w:b/>
                <w:color w:val="002060"/>
                <w:sz w:val="16"/>
                <w:szCs w:val="16"/>
              </w:rPr>
              <w:lastRenderedPageBreak/>
              <w:t>Áreas abastecidas pel</w:t>
            </w:r>
            <w:r w:rsidR="00F24BE4">
              <w:rPr>
                <w:rFonts w:ascii="Arial" w:hAnsi="Arial" w:cs="Arial"/>
                <w:b/>
                <w:color w:val="002060"/>
                <w:sz w:val="16"/>
                <w:szCs w:val="16"/>
              </w:rPr>
              <w:t>o carro-pipa</w:t>
            </w:r>
          </w:p>
        </w:tc>
      </w:tr>
      <w:tr w:rsidR="00F24BE4" w:rsidRPr="009F7EA5" w14:paraId="19034214" w14:textId="77777777" w:rsidTr="00A0493F">
        <w:trPr>
          <w:gridAfter w:val="1"/>
          <w:wAfter w:w="7" w:type="pct"/>
          <w:trHeight w:val="340"/>
        </w:trPr>
        <w:tc>
          <w:tcPr>
            <w:tcW w:w="1663" w:type="pct"/>
            <w:gridSpan w:val="9"/>
            <w:shd w:val="clear" w:color="auto" w:fill="F2F2F2"/>
            <w:vAlign w:val="center"/>
          </w:tcPr>
          <w:p w14:paraId="4C85ED01" w14:textId="77777777" w:rsidR="00F24BE4" w:rsidRPr="009F7EA5" w:rsidRDefault="00F24BE4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Categoria</w:t>
            </w:r>
          </w:p>
        </w:tc>
        <w:tc>
          <w:tcPr>
            <w:tcW w:w="1664" w:type="pct"/>
            <w:gridSpan w:val="8"/>
            <w:shd w:val="clear" w:color="auto" w:fill="F2F2F2"/>
            <w:vAlign w:val="center"/>
          </w:tcPr>
          <w:p w14:paraId="48E20A97" w14:textId="77777777" w:rsidR="00F24BE4" w:rsidRPr="009F7EA5" w:rsidRDefault="00F24BE4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Nome da Área</w:t>
            </w:r>
          </w:p>
        </w:tc>
        <w:tc>
          <w:tcPr>
            <w:tcW w:w="1665" w:type="pct"/>
            <w:gridSpan w:val="2"/>
            <w:shd w:val="clear" w:color="auto" w:fill="F2F2F2"/>
            <w:vAlign w:val="center"/>
          </w:tcPr>
          <w:p w14:paraId="4E1F1206" w14:textId="3F17CD3D" w:rsidR="00F24BE4" w:rsidRPr="009F7EA5" w:rsidRDefault="00F24BE4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Zona</w:t>
            </w:r>
          </w:p>
        </w:tc>
      </w:tr>
      <w:tr w:rsidR="00F24BE4" w:rsidRPr="009F7EA5" w14:paraId="09D1738E" w14:textId="77777777" w:rsidTr="00A0493F">
        <w:trPr>
          <w:gridAfter w:val="1"/>
          <w:wAfter w:w="7" w:type="pct"/>
          <w:trHeight w:val="340"/>
        </w:trPr>
        <w:tc>
          <w:tcPr>
            <w:tcW w:w="1663" w:type="pct"/>
            <w:gridSpan w:val="9"/>
            <w:vAlign w:val="center"/>
          </w:tcPr>
          <w:p w14:paraId="2D0AC133" w14:textId="77777777" w:rsidR="00F24BE4" w:rsidRPr="009F7EA5" w:rsidRDefault="00F24BE4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664" w:type="pct"/>
            <w:gridSpan w:val="8"/>
            <w:vAlign w:val="center"/>
          </w:tcPr>
          <w:p w14:paraId="10A28364" w14:textId="77777777" w:rsidR="00F24BE4" w:rsidRPr="009F7EA5" w:rsidRDefault="00F24BE4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665" w:type="pct"/>
            <w:gridSpan w:val="2"/>
            <w:vAlign w:val="center"/>
          </w:tcPr>
          <w:p w14:paraId="5B5292AA" w14:textId="77777777" w:rsidR="00F24BE4" w:rsidRPr="009F7EA5" w:rsidRDefault="00F24BE4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CE6D6F" w:rsidRPr="009F7EA5" w14:paraId="1C92CB04" w14:textId="77777777" w:rsidTr="00A0493F">
        <w:trPr>
          <w:gridAfter w:val="1"/>
          <w:wAfter w:w="7" w:type="pct"/>
          <w:trHeight w:val="340"/>
        </w:trPr>
        <w:tc>
          <w:tcPr>
            <w:tcW w:w="1663" w:type="pct"/>
            <w:gridSpan w:val="9"/>
            <w:vAlign w:val="center"/>
          </w:tcPr>
          <w:p w14:paraId="4E2E4424" w14:textId="77777777" w:rsidR="00CE6D6F" w:rsidRPr="009F7EA5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664" w:type="pct"/>
            <w:gridSpan w:val="8"/>
            <w:vAlign w:val="center"/>
          </w:tcPr>
          <w:p w14:paraId="5FF8FAB5" w14:textId="77777777" w:rsidR="00CE6D6F" w:rsidRPr="009F7EA5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665" w:type="pct"/>
            <w:gridSpan w:val="2"/>
            <w:vAlign w:val="center"/>
          </w:tcPr>
          <w:p w14:paraId="6DB6E597" w14:textId="77777777" w:rsidR="00CE6D6F" w:rsidRPr="009F7EA5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CE6D6F" w:rsidRPr="009F7EA5" w14:paraId="52887564" w14:textId="77777777" w:rsidTr="00A0493F">
        <w:trPr>
          <w:gridAfter w:val="1"/>
          <w:wAfter w:w="7" w:type="pct"/>
          <w:trHeight w:val="340"/>
        </w:trPr>
        <w:tc>
          <w:tcPr>
            <w:tcW w:w="1663" w:type="pct"/>
            <w:gridSpan w:val="9"/>
            <w:vAlign w:val="center"/>
          </w:tcPr>
          <w:p w14:paraId="45663283" w14:textId="77777777" w:rsidR="00CE6D6F" w:rsidRPr="009F7EA5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664" w:type="pct"/>
            <w:gridSpan w:val="8"/>
            <w:vAlign w:val="center"/>
          </w:tcPr>
          <w:p w14:paraId="7CAC9DC8" w14:textId="77777777" w:rsidR="00CE6D6F" w:rsidRPr="009F7EA5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665" w:type="pct"/>
            <w:gridSpan w:val="2"/>
            <w:vAlign w:val="center"/>
          </w:tcPr>
          <w:p w14:paraId="052E0BD4" w14:textId="77777777" w:rsidR="00CE6D6F" w:rsidRPr="009F7EA5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CE6D6F" w:rsidRPr="009F7EA5" w14:paraId="78D909FC" w14:textId="77777777" w:rsidTr="00A0493F">
        <w:trPr>
          <w:gridAfter w:val="1"/>
          <w:wAfter w:w="7" w:type="pct"/>
          <w:trHeight w:val="340"/>
        </w:trPr>
        <w:tc>
          <w:tcPr>
            <w:tcW w:w="1663" w:type="pct"/>
            <w:gridSpan w:val="9"/>
            <w:vAlign w:val="center"/>
          </w:tcPr>
          <w:p w14:paraId="4F98C0F6" w14:textId="77777777" w:rsidR="00CE6D6F" w:rsidRPr="009F7EA5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664" w:type="pct"/>
            <w:gridSpan w:val="8"/>
            <w:vAlign w:val="center"/>
          </w:tcPr>
          <w:p w14:paraId="322F74CF" w14:textId="77777777" w:rsidR="00CE6D6F" w:rsidRPr="009F7EA5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665" w:type="pct"/>
            <w:gridSpan w:val="2"/>
            <w:vAlign w:val="center"/>
          </w:tcPr>
          <w:p w14:paraId="61A10210" w14:textId="77777777" w:rsidR="00CE6D6F" w:rsidRPr="009F7EA5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F24BE4" w:rsidRPr="009F7EA5" w14:paraId="08F48B3D" w14:textId="77777777" w:rsidTr="00A0493F">
        <w:trPr>
          <w:gridAfter w:val="1"/>
          <w:wAfter w:w="7" w:type="pct"/>
          <w:trHeight w:val="340"/>
        </w:trPr>
        <w:tc>
          <w:tcPr>
            <w:tcW w:w="1663" w:type="pct"/>
            <w:gridSpan w:val="9"/>
            <w:vAlign w:val="center"/>
          </w:tcPr>
          <w:p w14:paraId="434AC25D" w14:textId="77777777" w:rsidR="00F24BE4" w:rsidRPr="009F7EA5" w:rsidRDefault="00F24BE4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664" w:type="pct"/>
            <w:gridSpan w:val="8"/>
            <w:vAlign w:val="center"/>
          </w:tcPr>
          <w:p w14:paraId="260F30F8" w14:textId="77777777" w:rsidR="00F24BE4" w:rsidRPr="009F7EA5" w:rsidRDefault="00F24BE4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665" w:type="pct"/>
            <w:gridSpan w:val="2"/>
            <w:vAlign w:val="center"/>
          </w:tcPr>
          <w:p w14:paraId="4EA0C6B9" w14:textId="77777777" w:rsidR="00F24BE4" w:rsidRPr="009F7EA5" w:rsidRDefault="00F24BE4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CE6D6F" w:rsidRPr="00E361B1" w14:paraId="525F966D" w14:textId="77777777" w:rsidTr="00A0493F">
        <w:trPr>
          <w:gridAfter w:val="1"/>
          <w:wAfter w:w="7" w:type="pct"/>
          <w:trHeight w:val="284"/>
        </w:trPr>
        <w:tc>
          <w:tcPr>
            <w:tcW w:w="1905" w:type="pct"/>
            <w:gridSpan w:val="11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0618EFB9" w14:textId="6F85C081" w:rsidR="00CE6D6F" w:rsidRPr="00E361B1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CE6D6F">
              <w:rPr>
                <w:rFonts w:ascii="Arial" w:hAnsi="Arial" w:cs="Arial"/>
                <w:color w:val="002060"/>
                <w:sz w:val="16"/>
                <w:szCs w:val="16"/>
              </w:rPr>
              <w:t xml:space="preserve">N° de pessoas abastecidas (Estimativa </w:t>
            </w:r>
            <w:proofErr w:type="gramStart"/>
            <w:r w:rsidRPr="00CE6D6F">
              <w:rPr>
                <w:rFonts w:ascii="Arial" w:hAnsi="Arial" w:cs="Arial"/>
                <w:color w:val="002060"/>
                <w:sz w:val="16"/>
                <w:szCs w:val="16"/>
              </w:rPr>
              <w:t>Média)</w:t>
            </w:r>
            <w:r w:rsidRPr="00CE6D6F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proofErr w:type="gramEnd"/>
            <w:r w:rsidRPr="00CE6D6F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5)</w:t>
            </w:r>
          </w:p>
        </w:tc>
        <w:tc>
          <w:tcPr>
            <w:tcW w:w="3088" w:type="pct"/>
            <w:gridSpan w:val="8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5CC02530" w14:textId="77777777" w:rsidR="00CE6D6F" w:rsidRPr="00E361B1" w:rsidRDefault="00CE6D6F" w:rsidP="00F04B58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</w:tbl>
    <w:p w14:paraId="457CF179" w14:textId="5F6BEBF0" w:rsidR="009D28EB" w:rsidRDefault="00D363B6" w:rsidP="00747266">
      <w:pPr>
        <w:spacing w:before="20" w:after="20" w:line="240" w:lineRule="auto"/>
        <w:ind w:left="-142" w:right="-1"/>
        <w:jc w:val="both"/>
        <w:rPr>
          <w:rFonts w:ascii="Arial" w:hAnsi="Arial" w:cs="Arial"/>
          <w:sz w:val="16"/>
          <w:szCs w:val="16"/>
        </w:rPr>
      </w:pPr>
      <w:r w:rsidRPr="0046053F">
        <w:rPr>
          <w:rFonts w:ascii="Arial" w:hAnsi="Arial" w:cs="Arial"/>
          <w:b/>
          <w:sz w:val="16"/>
          <w:szCs w:val="16"/>
        </w:rPr>
        <w:t>(1)</w:t>
      </w:r>
      <w:r w:rsidRPr="0012591A">
        <w:rPr>
          <w:rFonts w:ascii="Arial" w:hAnsi="Arial" w:cs="Arial"/>
          <w:sz w:val="16"/>
          <w:szCs w:val="16"/>
        </w:rPr>
        <w:t xml:space="preserve"> Informar </w:t>
      </w:r>
      <w:r w:rsidR="00E46A15">
        <w:rPr>
          <w:rFonts w:ascii="Arial" w:hAnsi="Arial" w:cs="Arial"/>
          <w:sz w:val="16"/>
          <w:szCs w:val="16"/>
        </w:rPr>
        <w:t>onde a água utilizada para abastecer o carro-pipa foi captada, entre as opções SAA, SAC, Água bruta superficial e/ou Água bruta subterrânea;</w:t>
      </w:r>
      <w:r w:rsidRPr="0012591A">
        <w:rPr>
          <w:rFonts w:ascii="Arial" w:hAnsi="Arial" w:cs="Arial"/>
          <w:sz w:val="16"/>
          <w:szCs w:val="16"/>
        </w:rPr>
        <w:t xml:space="preserve"> </w:t>
      </w:r>
      <w:r w:rsidRPr="0046053F">
        <w:rPr>
          <w:rFonts w:ascii="Arial" w:hAnsi="Arial" w:cs="Arial"/>
          <w:b/>
          <w:sz w:val="16"/>
          <w:szCs w:val="16"/>
        </w:rPr>
        <w:t>(</w:t>
      </w:r>
      <w:r w:rsidR="00664AD7" w:rsidRPr="0046053F">
        <w:rPr>
          <w:rFonts w:ascii="Arial" w:hAnsi="Arial" w:cs="Arial"/>
          <w:b/>
          <w:sz w:val="16"/>
          <w:szCs w:val="16"/>
        </w:rPr>
        <w:t>2</w:t>
      </w:r>
      <w:r w:rsidRPr="0046053F">
        <w:rPr>
          <w:rFonts w:ascii="Arial" w:hAnsi="Arial" w:cs="Arial"/>
          <w:b/>
          <w:sz w:val="16"/>
          <w:szCs w:val="16"/>
        </w:rPr>
        <w:t>)</w:t>
      </w:r>
      <w:r w:rsidRPr="0012591A">
        <w:rPr>
          <w:rFonts w:ascii="Arial" w:hAnsi="Arial" w:cs="Arial"/>
          <w:sz w:val="16"/>
          <w:szCs w:val="16"/>
        </w:rPr>
        <w:t xml:space="preserve"> Informar os pontos de captação superficiais utilizados p</w:t>
      </w:r>
      <w:r w:rsidR="00E46A15">
        <w:rPr>
          <w:rFonts w:ascii="Arial" w:hAnsi="Arial" w:cs="Arial"/>
          <w:sz w:val="16"/>
          <w:szCs w:val="16"/>
        </w:rPr>
        <w:t xml:space="preserve">ara abastecer o carro-pipa </w:t>
      </w:r>
      <w:r w:rsidRPr="0012591A">
        <w:rPr>
          <w:rFonts w:ascii="Arial" w:hAnsi="Arial" w:cs="Arial"/>
          <w:sz w:val="16"/>
          <w:szCs w:val="16"/>
        </w:rPr>
        <w:t>segundo as categorias</w:t>
      </w:r>
      <w:r w:rsidR="004A5FF5" w:rsidRPr="0012591A">
        <w:rPr>
          <w:rFonts w:ascii="Arial" w:hAnsi="Arial" w:cs="Arial"/>
          <w:sz w:val="16"/>
          <w:szCs w:val="16"/>
        </w:rPr>
        <w:t>:</w:t>
      </w:r>
      <w:r w:rsidRPr="0012591A">
        <w:rPr>
          <w:rFonts w:ascii="Arial" w:hAnsi="Arial" w:cs="Arial"/>
          <w:sz w:val="16"/>
          <w:szCs w:val="16"/>
        </w:rPr>
        <w:t xml:space="preserve"> córrego, riacho, regato, sanga, ribeirão, arroio, igarap</w:t>
      </w:r>
      <w:r w:rsidR="004A5FF5" w:rsidRPr="0012591A">
        <w:rPr>
          <w:rFonts w:ascii="Arial" w:hAnsi="Arial" w:cs="Arial"/>
          <w:sz w:val="16"/>
          <w:szCs w:val="16"/>
        </w:rPr>
        <w:t>é</w:t>
      </w:r>
      <w:r w:rsidRPr="0012591A">
        <w:rPr>
          <w:rFonts w:ascii="Arial" w:hAnsi="Arial" w:cs="Arial"/>
          <w:sz w:val="16"/>
          <w:szCs w:val="16"/>
        </w:rPr>
        <w:t>, rio, canal, lago, lagoa, a</w:t>
      </w:r>
      <w:r w:rsidR="004A5FF5" w:rsidRPr="0012591A">
        <w:rPr>
          <w:rFonts w:ascii="Arial" w:hAnsi="Arial" w:cs="Arial"/>
          <w:sz w:val="16"/>
          <w:szCs w:val="16"/>
        </w:rPr>
        <w:t>çu</w:t>
      </w:r>
      <w:r w:rsidRPr="0012591A">
        <w:rPr>
          <w:rFonts w:ascii="Arial" w:hAnsi="Arial" w:cs="Arial"/>
          <w:sz w:val="16"/>
          <w:szCs w:val="16"/>
        </w:rPr>
        <w:t xml:space="preserve">de, barragem, represa, brejo e vereda; </w:t>
      </w:r>
      <w:r w:rsidRPr="0046053F">
        <w:rPr>
          <w:rFonts w:ascii="Arial" w:hAnsi="Arial" w:cs="Arial"/>
          <w:b/>
          <w:sz w:val="16"/>
          <w:szCs w:val="16"/>
        </w:rPr>
        <w:t>(</w:t>
      </w:r>
      <w:r w:rsidR="00664AD7" w:rsidRPr="0046053F">
        <w:rPr>
          <w:rFonts w:ascii="Arial" w:hAnsi="Arial" w:cs="Arial"/>
          <w:b/>
          <w:sz w:val="16"/>
          <w:szCs w:val="16"/>
        </w:rPr>
        <w:t>3</w:t>
      </w:r>
      <w:r w:rsidRPr="0046053F">
        <w:rPr>
          <w:rFonts w:ascii="Arial" w:hAnsi="Arial" w:cs="Arial"/>
          <w:b/>
          <w:sz w:val="16"/>
          <w:szCs w:val="16"/>
        </w:rPr>
        <w:t>)</w:t>
      </w:r>
      <w:r w:rsidRPr="0012591A">
        <w:rPr>
          <w:rFonts w:ascii="Arial" w:hAnsi="Arial" w:cs="Arial"/>
          <w:sz w:val="16"/>
          <w:szCs w:val="16"/>
        </w:rPr>
        <w:t xml:space="preserve"> Informar os pontos de captação</w:t>
      </w:r>
      <w:r w:rsidR="00CA4E2D" w:rsidRPr="0012591A">
        <w:rPr>
          <w:rFonts w:ascii="Arial" w:hAnsi="Arial" w:cs="Arial"/>
          <w:sz w:val="16"/>
          <w:szCs w:val="16"/>
        </w:rPr>
        <w:t xml:space="preserve"> subterrânea utilizados </w:t>
      </w:r>
      <w:r w:rsidR="00747266" w:rsidRPr="0012591A">
        <w:rPr>
          <w:rFonts w:ascii="Arial" w:hAnsi="Arial" w:cs="Arial"/>
          <w:sz w:val="16"/>
          <w:szCs w:val="16"/>
        </w:rPr>
        <w:t>p</w:t>
      </w:r>
      <w:r w:rsidR="00747266">
        <w:rPr>
          <w:rFonts w:ascii="Arial" w:hAnsi="Arial" w:cs="Arial"/>
          <w:sz w:val="16"/>
          <w:szCs w:val="16"/>
        </w:rPr>
        <w:t xml:space="preserve">ara abastecer o carro-pipa </w:t>
      </w:r>
      <w:r w:rsidR="00747266" w:rsidRPr="0012591A">
        <w:rPr>
          <w:rFonts w:ascii="Arial" w:hAnsi="Arial" w:cs="Arial"/>
          <w:sz w:val="16"/>
          <w:szCs w:val="16"/>
        </w:rPr>
        <w:t>segundo as categorias</w:t>
      </w:r>
      <w:r w:rsidR="00747266">
        <w:rPr>
          <w:rFonts w:ascii="Arial" w:hAnsi="Arial" w:cs="Arial"/>
          <w:sz w:val="16"/>
          <w:szCs w:val="16"/>
        </w:rPr>
        <w:t>:</w:t>
      </w:r>
      <w:r w:rsidRPr="0012591A">
        <w:rPr>
          <w:rFonts w:ascii="Arial" w:hAnsi="Arial" w:cs="Arial"/>
          <w:sz w:val="16"/>
          <w:szCs w:val="16"/>
        </w:rPr>
        <w:t xml:space="preserve"> Poço freático/raso; Poço artesiano/profundo</w:t>
      </w:r>
      <w:r w:rsidR="001647A9" w:rsidRPr="0012591A">
        <w:rPr>
          <w:rFonts w:ascii="Arial" w:hAnsi="Arial" w:cs="Arial"/>
          <w:sz w:val="16"/>
          <w:szCs w:val="16"/>
        </w:rPr>
        <w:t>; Mina/Nascente/Fonte</w:t>
      </w:r>
      <w:r w:rsidR="00C05FD4" w:rsidRPr="0012591A">
        <w:rPr>
          <w:rFonts w:ascii="Arial" w:hAnsi="Arial" w:cs="Arial"/>
          <w:sz w:val="16"/>
          <w:szCs w:val="16"/>
        </w:rPr>
        <w:t>; Desconhecido/não informado</w:t>
      </w:r>
      <w:r w:rsidR="00F24BE4">
        <w:rPr>
          <w:rFonts w:ascii="Arial" w:hAnsi="Arial" w:cs="Arial"/>
          <w:sz w:val="16"/>
          <w:szCs w:val="16"/>
        </w:rPr>
        <w:t xml:space="preserve">; </w:t>
      </w:r>
      <w:r w:rsidR="00F24BE4" w:rsidRPr="00F84DF1">
        <w:rPr>
          <w:rFonts w:ascii="Arial" w:hAnsi="Arial" w:cs="Arial"/>
          <w:b/>
          <w:sz w:val="16"/>
          <w:szCs w:val="16"/>
        </w:rPr>
        <w:t>(</w:t>
      </w:r>
      <w:r w:rsidR="00F24BE4">
        <w:rPr>
          <w:rFonts w:ascii="Arial" w:hAnsi="Arial" w:cs="Arial"/>
          <w:b/>
          <w:sz w:val="16"/>
          <w:szCs w:val="16"/>
        </w:rPr>
        <w:t>4</w:t>
      </w:r>
      <w:r w:rsidR="00F24BE4" w:rsidRPr="00F84DF1">
        <w:rPr>
          <w:rFonts w:ascii="Arial" w:hAnsi="Arial" w:cs="Arial"/>
          <w:b/>
          <w:sz w:val="16"/>
          <w:szCs w:val="16"/>
        </w:rPr>
        <w:t>)</w:t>
      </w:r>
      <w:r w:rsidR="00F24BE4">
        <w:rPr>
          <w:rFonts w:ascii="Arial" w:hAnsi="Arial" w:cs="Arial"/>
          <w:b/>
          <w:sz w:val="16"/>
          <w:szCs w:val="16"/>
        </w:rPr>
        <w:t xml:space="preserve"> </w:t>
      </w:r>
      <w:r w:rsidR="00F24BE4" w:rsidRPr="00F84DF1">
        <w:rPr>
          <w:rFonts w:ascii="Arial" w:hAnsi="Arial" w:cs="Arial"/>
          <w:sz w:val="16"/>
          <w:szCs w:val="16"/>
        </w:rPr>
        <w:t>Informar as áreas do município abastecidas pel</w:t>
      </w:r>
      <w:r w:rsidR="00F24BE4">
        <w:rPr>
          <w:rFonts w:ascii="Arial" w:hAnsi="Arial" w:cs="Arial"/>
          <w:sz w:val="16"/>
          <w:szCs w:val="16"/>
        </w:rPr>
        <w:t>o</w:t>
      </w:r>
      <w:r w:rsidR="00F24BE4" w:rsidRPr="00F84DF1">
        <w:rPr>
          <w:rFonts w:ascii="Arial" w:hAnsi="Arial" w:cs="Arial"/>
          <w:sz w:val="16"/>
          <w:szCs w:val="16"/>
        </w:rPr>
        <w:t xml:space="preserve"> </w:t>
      </w:r>
      <w:r w:rsidR="00F24BE4">
        <w:rPr>
          <w:rFonts w:ascii="Arial" w:hAnsi="Arial" w:cs="Arial"/>
          <w:sz w:val="16"/>
          <w:szCs w:val="16"/>
        </w:rPr>
        <w:t xml:space="preserve">carro-pipa </w:t>
      </w:r>
      <w:r w:rsidR="00F24BE4" w:rsidRPr="00F84DF1">
        <w:rPr>
          <w:rFonts w:ascii="Arial" w:hAnsi="Arial" w:cs="Arial"/>
          <w:sz w:val="16"/>
          <w:szCs w:val="16"/>
        </w:rPr>
        <w:t>segundo as categorias Bairro (ou favela); Sede de distrito (ou vila); Área urbana isolada; Povoado/Lugarejo; Núcleo/Propriedade Rural; Projeto de assentamento; Aldeia indígena; Comunidade Quilombola; Comunidade Ribeirinha; Reserva Extrativista;</w:t>
      </w:r>
      <w:r w:rsidR="00CE6D6F">
        <w:rPr>
          <w:rFonts w:ascii="Arial" w:hAnsi="Arial" w:cs="Arial"/>
          <w:sz w:val="16"/>
          <w:szCs w:val="16"/>
        </w:rPr>
        <w:t xml:space="preserve"> </w:t>
      </w:r>
      <w:r w:rsidR="00CE6D6F" w:rsidRPr="00CE6D6F">
        <w:rPr>
          <w:rFonts w:ascii="Arial" w:hAnsi="Arial" w:cs="Arial"/>
          <w:b/>
          <w:sz w:val="16"/>
          <w:szCs w:val="16"/>
        </w:rPr>
        <w:t>(5)</w:t>
      </w:r>
      <w:r w:rsidR="00CE6D6F">
        <w:rPr>
          <w:rFonts w:ascii="Arial" w:hAnsi="Arial" w:cs="Arial"/>
          <w:sz w:val="16"/>
          <w:szCs w:val="16"/>
        </w:rPr>
        <w:t xml:space="preserve"> Estimativa do número de pessoas no Município abastecidas pelo carro-pipa.</w:t>
      </w:r>
    </w:p>
    <w:p w14:paraId="7C085193" w14:textId="3FBCA2A2" w:rsidR="00B07D87" w:rsidRDefault="00B07D87" w:rsidP="003777EF">
      <w:pPr>
        <w:spacing w:before="20" w:after="20" w:line="240" w:lineRule="auto"/>
        <w:ind w:left="-142" w:right="-1"/>
        <w:jc w:val="both"/>
        <w:rPr>
          <w:rFonts w:ascii="Arial" w:hAnsi="Arial" w:cs="Arial"/>
          <w:sz w:val="16"/>
          <w:szCs w:val="16"/>
        </w:rPr>
      </w:pPr>
    </w:p>
    <w:p w14:paraId="42B7E603" w14:textId="77777777" w:rsidR="00B07D87" w:rsidRDefault="00B07D87" w:rsidP="003777EF">
      <w:pPr>
        <w:spacing w:before="20" w:after="20" w:line="240" w:lineRule="auto"/>
        <w:ind w:left="-142" w:right="-1"/>
        <w:jc w:val="both"/>
        <w:rPr>
          <w:rFonts w:ascii="Arial" w:hAnsi="Arial" w:cs="Arial"/>
          <w:sz w:val="16"/>
          <w:szCs w:val="16"/>
        </w:rPr>
      </w:pPr>
    </w:p>
    <w:p w14:paraId="1C720135" w14:textId="77777777" w:rsidR="000A7CED" w:rsidRDefault="000A7CED" w:rsidP="003E79CA">
      <w:pPr>
        <w:spacing w:before="20" w:after="20" w:line="240" w:lineRule="auto"/>
        <w:ind w:left="-142" w:right="-1"/>
        <w:jc w:val="center"/>
        <w:rPr>
          <w:rFonts w:ascii="Arial" w:hAnsi="Arial" w:cs="Arial"/>
          <w:sz w:val="16"/>
          <w:szCs w:val="16"/>
        </w:rPr>
      </w:pPr>
    </w:p>
    <w:p w14:paraId="01730346" w14:textId="3F83F236" w:rsidR="000A7CED" w:rsidRDefault="000A7CED" w:rsidP="003E79CA">
      <w:pPr>
        <w:spacing w:before="20" w:after="20" w:line="240" w:lineRule="auto"/>
        <w:ind w:left="-142" w:right="-1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</w:t>
      </w:r>
    </w:p>
    <w:p w14:paraId="2A4F42D7" w14:textId="77777777" w:rsidR="000A7CED" w:rsidRDefault="000A7CED" w:rsidP="003E79CA">
      <w:pPr>
        <w:spacing w:before="20" w:after="20" w:line="240" w:lineRule="auto"/>
        <w:ind w:left="-142" w:right="-1"/>
        <w:jc w:val="center"/>
        <w:rPr>
          <w:rFonts w:ascii="Arial" w:hAnsi="Arial" w:cs="Arial"/>
          <w:sz w:val="16"/>
          <w:szCs w:val="16"/>
        </w:rPr>
      </w:pPr>
    </w:p>
    <w:p w14:paraId="435F7C2A" w14:textId="2464A9F3" w:rsidR="000A7CED" w:rsidRDefault="000A7CED" w:rsidP="003E79CA">
      <w:pPr>
        <w:spacing w:before="20" w:after="20" w:line="240" w:lineRule="auto"/>
        <w:ind w:left="-142" w:right="-1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– Responsável legal</w:t>
      </w:r>
    </w:p>
    <w:p w14:paraId="3BC26E2D" w14:textId="77777777" w:rsidR="000A7CED" w:rsidRDefault="000A7CED" w:rsidP="003777EF">
      <w:pPr>
        <w:spacing w:before="20" w:after="20" w:line="240" w:lineRule="auto"/>
        <w:ind w:left="-142" w:right="-1"/>
        <w:jc w:val="both"/>
        <w:rPr>
          <w:rFonts w:ascii="Arial" w:hAnsi="Arial" w:cs="Arial"/>
          <w:sz w:val="16"/>
          <w:szCs w:val="16"/>
        </w:rPr>
      </w:pPr>
    </w:p>
    <w:p w14:paraId="1F70703B" w14:textId="77777777" w:rsidR="000A7CED" w:rsidRDefault="000A7CED" w:rsidP="003777EF">
      <w:pPr>
        <w:spacing w:before="20" w:after="20" w:line="240" w:lineRule="auto"/>
        <w:ind w:left="-142" w:right="-1"/>
        <w:jc w:val="both"/>
        <w:rPr>
          <w:rFonts w:ascii="Arial" w:hAnsi="Arial" w:cs="Arial"/>
          <w:sz w:val="16"/>
          <w:szCs w:val="16"/>
        </w:rPr>
      </w:pPr>
    </w:p>
    <w:p w14:paraId="610E2B37" w14:textId="3DE5440D" w:rsidR="000A7CED" w:rsidRPr="0012591A" w:rsidRDefault="000A7CED" w:rsidP="003777EF">
      <w:pPr>
        <w:spacing w:before="20" w:after="20" w:line="240" w:lineRule="auto"/>
        <w:ind w:left="-142" w:right="-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Data: _____/_______/_______</w:t>
      </w:r>
    </w:p>
    <w:sectPr w:rsidR="000A7CED" w:rsidRPr="0012591A" w:rsidSect="00F514BE">
      <w:headerReference w:type="default" r:id="rId11"/>
      <w:footerReference w:type="default" r:id="rId12"/>
      <w:pgSz w:w="11906" w:h="16838"/>
      <w:pgMar w:top="851" w:right="102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A9DD6" w14:textId="77777777" w:rsidR="00AD1684" w:rsidRDefault="00AD1684" w:rsidP="007501EE">
      <w:pPr>
        <w:spacing w:after="0" w:line="240" w:lineRule="auto"/>
      </w:pPr>
      <w:r>
        <w:separator/>
      </w:r>
    </w:p>
  </w:endnote>
  <w:endnote w:type="continuationSeparator" w:id="0">
    <w:p w14:paraId="5A5B9D41" w14:textId="77777777" w:rsidR="00AD1684" w:rsidRDefault="00AD1684" w:rsidP="0075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5D9D" w14:textId="2599C321" w:rsidR="00F44714" w:rsidRPr="00246688" w:rsidRDefault="00F44714" w:rsidP="001A30C3">
    <w:pPr>
      <w:pStyle w:val="Rodap"/>
      <w:jc w:val="right"/>
      <w:rPr>
        <w:rFonts w:ascii="Caliri" w:hAnsi="Caliri"/>
        <w:b/>
        <w:bCs/>
        <w:sz w:val="14"/>
        <w:szCs w:val="14"/>
      </w:rPr>
    </w:pPr>
    <w:r w:rsidRPr="00246688">
      <w:rPr>
        <w:rFonts w:ascii="Caliri" w:hAnsi="Caliri"/>
        <w:sz w:val="14"/>
        <w:szCs w:val="14"/>
      </w:rPr>
      <w:t>Formulário</w:t>
    </w:r>
    <w:r>
      <w:rPr>
        <w:rFonts w:ascii="Caliri" w:hAnsi="Caliri"/>
        <w:sz w:val="14"/>
        <w:szCs w:val="14"/>
      </w:rPr>
      <w:t xml:space="preserve"> de cadastro de </w:t>
    </w:r>
    <w:r w:rsidR="00925D57">
      <w:rPr>
        <w:rFonts w:ascii="Caliri" w:hAnsi="Caliri"/>
        <w:sz w:val="14"/>
        <w:szCs w:val="14"/>
      </w:rPr>
      <w:t>Carro-pipa</w:t>
    </w:r>
    <w:r w:rsidRPr="00246688">
      <w:rPr>
        <w:rFonts w:ascii="Caliri" w:hAnsi="Caliri"/>
        <w:sz w:val="14"/>
        <w:szCs w:val="14"/>
      </w:rPr>
      <w:t xml:space="preserve"> – Página </w:t>
    </w:r>
    <w:r w:rsidRPr="00246688">
      <w:rPr>
        <w:rFonts w:ascii="Caliri" w:hAnsi="Caliri"/>
        <w:b/>
        <w:bCs/>
        <w:sz w:val="14"/>
        <w:szCs w:val="14"/>
      </w:rPr>
      <w:fldChar w:fldCharType="begin"/>
    </w:r>
    <w:r w:rsidRPr="00246688">
      <w:rPr>
        <w:rFonts w:ascii="Caliri" w:hAnsi="Caliri"/>
        <w:b/>
        <w:bCs/>
        <w:sz w:val="14"/>
        <w:szCs w:val="14"/>
      </w:rPr>
      <w:instrText>PAGE</w:instrText>
    </w:r>
    <w:r w:rsidRPr="00246688">
      <w:rPr>
        <w:rFonts w:ascii="Caliri" w:hAnsi="Caliri"/>
        <w:b/>
        <w:bCs/>
        <w:sz w:val="14"/>
        <w:szCs w:val="14"/>
      </w:rPr>
      <w:fldChar w:fldCharType="separate"/>
    </w:r>
    <w:r w:rsidR="007A4EE9">
      <w:rPr>
        <w:rFonts w:ascii="Caliri" w:hAnsi="Caliri"/>
        <w:b/>
        <w:bCs/>
        <w:noProof/>
        <w:sz w:val="14"/>
        <w:szCs w:val="14"/>
      </w:rPr>
      <w:t>1</w:t>
    </w:r>
    <w:r w:rsidRPr="00246688">
      <w:rPr>
        <w:rFonts w:ascii="Caliri" w:hAnsi="Caliri"/>
        <w:b/>
        <w:bCs/>
        <w:sz w:val="14"/>
        <w:szCs w:val="14"/>
      </w:rPr>
      <w:fldChar w:fldCharType="end"/>
    </w:r>
    <w:r w:rsidRPr="00246688">
      <w:rPr>
        <w:rFonts w:ascii="Caliri" w:hAnsi="Caliri"/>
        <w:sz w:val="14"/>
        <w:szCs w:val="14"/>
      </w:rPr>
      <w:t xml:space="preserve"> de </w:t>
    </w:r>
    <w:r w:rsidRPr="00246688">
      <w:rPr>
        <w:rFonts w:ascii="Caliri" w:hAnsi="Caliri"/>
        <w:b/>
        <w:bCs/>
        <w:sz w:val="14"/>
        <w:szCs w:val="14"/>
      </w:rPr>
      <w:fldChar w:fldCharType="begin"/>
    </w:r>
    <w:r w:rsidRPr="00246688">
      <w:rPr>
        <w:rFonts w:ascii="Caliri" w:hAnsi="Caliri"/>
        <w:b/>
        <w:bCs/>
        <w:sz w:val="14"/>
        <w:szCs w:val="14"/>
      </w:rPr>
      <w:instrText>NUMPAGES</w:instrText>
    </w:r>
    <w:r w:rsidRPr="00246688">
      <w:rPr>
        <w:rFonts w:ascii="Caliri" w:hAnsi="Caliri"/>
        <w:b/>
        <w:bCs/>
        <w:sz w:val="14"/>
        <w:szCs w:val="14"/>
      </w:rPr>
      <w:fldChar w:fldCharType="separate"/>
    </w:r>
    <w:r w:rsidR="007A4EE9">
      <w:rPr>
        <w:rFonts w:ascii="Caliri" w:hAnsi="Caliri"/>
        <w:b/>
        <w:bCs/>
        <w:noProof/>
        <w:sz w:val="14"/>
        <w:szCs w:val="14"/>
      </w:rPr>
      <w:t>2</w:t>
    </w:r>
    <w:r w:rsidRPr="00246688">
      <w:rPr>
        <w:rFonts w:ascii="Caliri" w:hAnsi="Caliri"/>
        <w:b/>
        <w:bCs/>
        <w:sz w:val="14"/>
        <w:szCs w:val="14"/>
      </w:rPr>
      <w:fldChar w:fldCharType="end"/>
    </w:r>
  </w:p>
  <w:p w14:paraId="7BD05AB9" w14:textId="668B9476" w:rsidR="00F44714" w:rsidRPr="001A30C3" w:rsidRDefault="00F44714" w:rsidP="001A30C3">
    <w:pPr>
      <w:spacing w:after="0" w:line="240" w:lineRule="auto"/>
      <w:jc w:val="right"/>
      <w:rPr>
        <w:rFonts w:ascii="Caliri" w:hAnsi="Caliri"/>
        <w:color w:val="808080"/>
        <w:sz w:val="14"/>
        <w:szCs w:val="14"/>
      </w:rPr>
    </w:pPr>
    <w:r>
      <w:rPr>
        <w:rFonts w:ascii="Caliri" w:hAnsi="Caliri"/>
        <w:color w:val="808080"/>
        <w:sz w:val="14"/>
        <w:szCs w:val="14"/>
      </w:rPr>
      <w:t xml:space="preserve">Versão: </w:t>
    </w:r>
    <w:r w:rsidR="0003135C">
      <w:rPr>
        <w:rFonts w:ascii="Caliri" w:hAnsi="Caliri"/>
        <w:color w:val="808080"/>
        <w:sz w:val="14"/>
        <w:szCs w:val="14"/>
      </w:rPr>
      <w:t>01/01/2023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70C6A" w14:textId="77777777" w:rsidR="00AD1684" w:rsidRDefault="00AD1684" w:rsidP="007501EE">
      <w:pPr>
        <w:spacing w:after="0" w:line="240" w:lineRule="auto"/>
      </w:pPr>
      <w:r>
        <w:separator/>
      </w:r>
    </w:p>
  </w:footnote>
  <w:footnote w:type="continuationSeparator" w:id="0">
    <w:p w14:paraId="23DC0CAA" w14:textId="77777777" w:rsidR="00AD1684" w:rsidRDefault="00AD1684" w:rsidP="00750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04B48" w14:textId="5C2A4709" w:rsidR="00F44714" w:rsidRDefault="00F44714" w:rsidP="00813D82">
    <w:pPr>
      <w:pStyle w:val="Cabealho"/>
      <w:jc w:val="center"/>
    </w:pPr>
    <w:r w:rsidRPr="00F648D2">
      <w:rPr>
        <w:noProof/>
        <w:lang w:eastAsia="pt-BR"/>
      </w:rPr>
      <w:drawing>
        <wp:inline distT="0" distB="0" distL="0" distR="0" wp14:anchorId="3A3A9AF1" wp14:editId="3ED40ED2">
          <wp:extent cx="1923415" cy="32766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30" t="15497" r="59219" b="74345"/>
                  <a:stretch>
                    <a:fillRect/>
                  </a:stretch>
                </pic:blipFill>
                <pic:spPr bwMode="auto">
                  <a:xfrm>
                    <a:off x="0" y="0"/>
                    <a:ext cx="19234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556F440" wp14:editId="5DB3F77C">
          <wp:simplePos x="0" y="0"/>
          <wp:positionH relativeFrom="column">
            <wp:posOffset>4751705</wp:posOffset>
          </wp:positionH>
          <wp:positionV relativeFrom="paragraph">
            <wp:posOffset>-2540</wp:posOffset>
          </wp:positionV>
          <wp:extent cx="1421765" cy="351790"/>
          <wp:effectExtent l="0" t="0" r="0" b="0"/>
          <wp:wrapSquare wrapText="bothSides"/>
          <wp:docPr id="5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55" t="25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42176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23E54040" wp14:editId="1847B063">
          <wp:simplePos x="0" y="0"/>
          <wp:positionH relativeFrom="column">
            <wp:posOffset>-182245</wp:posOffset>
          </wp:positionH>
          <wp:positionV relativeFrom="paragraph">
            <wp:posOffset>-2540</wp:posOffset>
          </wp:positionV>
          <wp:extent cx="1104900" cy="351790"/>
          <wp:effectExtent l="0" t="0" r="0" b="0"/>
          <wp:wrapNone/>
          <wp:docPr id="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67" r="797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E9A9D" wp14:editId="1A95773A">
              <wp:simplePos x="0" y="0"/>
              <wp:positionH relativeFrom="column">
                <wp:posOffset>-86995</wp:posOffset>
              </wp:positionH>
              <wp:positionV relativeFrom="paragraph">
                <wp:posOffset>426085</wp:posOffset>
              </wp:positionV>
              <wp:extent cx="6267450" cy="635"/>
              <wp:effectExtent l="8255" t="6985" r="10795" b="11430"/>
              <wp:wrapNone/>
              <wp:docPr id="2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7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F243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6EFF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6.85pt;margin-top:33.55pt;width:493.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" strokecolor="#0f243e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2DE37D3" wp14:editId="159D5879">
              <wp:simplePos x="0" y="0"/>
              <wp:positionH relativeFrom="column">
                <wp:posOffset>-772795</wp:posOffset>
              </wp:positionH>
              <wp:positionV relativeFrom="paragraph">
                <wp:posOffset>416560</wp:posOffset>
              </wp:positionV>
              <wp:extent cx="7496175" cy="419100"/>
              <wp:effectExtent l="0" t="0" r="0" b="0"/>
              <wp:wrapTopAndBottom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617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07BBC" w14:textId="77777777" w:rsidR="00F44714" w:rsidRPr="004A1F78" w:rsidRDefault="00F44714" w:rsidP="00813D82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</w:pPr>
                          <w:r w:rsidRPr="004A1F78"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  <w:t>Sistema de Informação de Vigilância da Qualidade da Água para Consumo Humano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DE37D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-60.85pt;margin-top:32.8pt;width:590.25pt;height:3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" filled="f" stroked="f">
              <v:textbox>
                <w:txbxContent>
                  <w:p w14:paraId="52107BBC" w14:textId="77777777" w:rsidR="00F44714" w:rsidRPr="004A1F78" w:rsidRDefault="00F44714" w:rsidP="00813D82">
                    <w:pPr>
                      <w:jc w:val="center"/>
                      <w:rPr>
                        <w:rFonts w:ascii="Arial Narrow" w:hAnsi="Arial Narrow"/>
                        <w:b/>
                        <w:color w:val="808080"/>
                      </w:rPr>
                    </w:pPr>
                    <w:r w:rsidRPr="004A1F78">
                      <w:rPr>
                        <w:rFonts w:ascii="Arial Narrow" w:hAnsi="Arial Narrow"/>
                        <w:b/>
                        <w:color w:val="808080"/>
                      </w:rPr>
                      <w:t>Sistema de Informação de Vigilância da Qualidade da Água para Consumo Humano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03B4D50F" w14:textId="77777777" w:rsidR="00F44714" w:rsidRDefault="00F44714" w:rsidP="007501E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8AD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30185302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948774523">
    <w:abstractNumId w:val="1"/>
  </w:num>
  <w:num w:numId="2" w16cid:durableId="89158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713"/>
    <w:rsid w:val="00015CBA"/>
    <w:rsid w:val="0003135C"/>
    <w:rsid w:val="00044B79"/>
    <w:rsid w:val="00053493"/>
    <w:rsid w:val="00087013"/>
    <w:rsid w:val="000A2B7B"/>
    <w:rsid w:val="000A7CED"/>
    <w:rsid w:val="000E7BE4"/>
    <w:rsid w:val="00117127"/>
    <w:rsid w:val="0012591A"/>
    <w:rsid w:val="00127CF9"/>
    <w:rsid w:val="0013291C"/>
    <w:rsid w:val="001456E9"/>
    <w:rsid w:val="001647A9"/>
    <w:rsid w:val="00183205"/>
    <w:rsid w:val="001A0285"/>
    <w:rsid w:val="001A30C3"/>
    <w:rsid w:val="001A4C58"/>
    <w:rsid w:val="001B5A49"/>
    <w:rsid w:val="002177D2"/>
    <w:rsid w:val="002265E8"/>
    <w:rsid w:val="00273153"/>
    <w:rsid w:val="00277708"/>
    <w:rsid w:val="00296472"/>
    <w:rsid w:val="00297713"/>
    <w:rsid w:val="002B3F4E"/>
    <w:rsid w:val="00302D1D"/>
    <w:rsid w:val="00306674"/>
    <w:rsid w:val="00314D9E"/>
    <w:rsid w:val="0032155C"/>
    <w:rsid w:val="003368EE"/>
    <w:rsid w:val="0034279F"/>
    <w:rsid w:val="00343072"/>
    <w:rsid w:val="00372A46"/>
    <w:rsid w:val="003777EF"/>
    <w:rsid w:val="00387AB7"/>
    <w:rsid w:val="003C0FA5"/>
    <w:rsid w:val="003E2217"/>
    <w:rsid w:val="003E79CA"/>
    <w:rsid w:val="00404F8F"/>
    <w:rsid w:val="00431ABF"/>
    <w:rsid w:val="00442F8F"/>
    <w:rsid w:val="0046053F"/>
    <w:rsid w:val="00462287"/>
    <w:rsid w:val="004700E6"/>
    <w:rsid w:val="004904CF"/>
    <w:rsid w:val="004A1F78"/>
    <w:rsid w:val="004A5FF5"/>
    <w:rsid w:val="004B6A79"/>
    <w:rsid w:val="004D26DD"/>
    <w:rsid w:val="004D5451"/>
    <w:rsid w:val="004F4ACC"/>
    <w:rsid w:val="004F5A71"/>
    <w:rsid w:val="005164D0"/>
    <w:rsid w:val="00516C94"/>
    <w:rsid w:val="00523164"/>
    <w:rsid w:val="00525C9F"/>
    <w:rsid w:val="00543158"/>
    <w:rsid w:val="005653CD"/>
    <w:rsid w:val="00584217"/>
    <w:rsid w:val="00597AE3"/>
    <w:rsid w:val="005A2BCE"/>
    <w:rsid w:val="005B3251"/>
    <w:rsid w:val="005D4E13"/>
    <w:rsid w:val="005E50F4"/>
    <w:rsid w:val="00657ED7"/>
    <w:rsid w:val="00664AD7"/>
    <w:rsid w:val="006A3357"/>
    <w:rsid w:val="006A4221"/>
    <w:rsid w:val="006D7B69"/>
    <w:rsid w:val="00701B62"/>
    <w:rsid w:val="00701E41"/>
    <w:rsid w:val="00721D17"/>
    <w:rsid w:val="007467EA"/>
    <w:rsid w:val="00747266"/>
    <w:rsid w:val="007501EE"/>
    <w:rsid w:val="00753043"/>
    <w:rsid w:val="00774F28"/>
    <w:rsid w:val="00786226"/>
    <w:rsid w:val="0078688F"/>
    <w:rsid w:val="00792C7C"/>
    <w:rsid w:val="007A4EE9"/>
    <w:rsid w:val="007D3CB8"/>
    <w:rsid w:val="007D6426"/>
    <w:rsid w:val="007F611A"/>
    <w:rsid w:val="00813D82"/>
    <w:rsid w:val="008303D9"/>
    <w:rsid w:val="00890010"/>
    <w:rsid w:val="008A1340"/>
    <w:rsid w:val="008C324F"/>
    <w:rsid w:val="008C5713"/>
    <w:rsid w:val="008D540B"/>
    <w:rsid w:val="008F3790"/>
    <w:rsid w:val="008F3A47"/>
    <w:rsid w:val="009037ED"/>
    <w:rsid w:val="00925D57"/>
    <w:rsid w:val="00945DCB"/>
    <w:rsid w:val="00960039"/>
    <w:rsid w:val="009616BC"/>
    <w:rsid w:val="009763B5"/>
    <w:rsid w:val="0098410C"/>
    <w:rsid w:val="00996FBB"/>
    <w:rsid w:val="009B275E"/>
    <w:rsid w:val="009C541D"/>
    <w:rsid w:val="009C5ABB"/>
    <w:rsid w:val="009D13EC"/>
    <w:rsid w:val="009D28EB"/>
    <w:rsid w:val="009F7321"/>
    <w:rsid w:val="009F7B0C"/>
    <w:rsid w:val="00A0493F"/>
    <w:rsid w:val="00A36A0D"/>
    <w:rsid w:val="00A749A8"/>
    <w:rsid w:val="00A9611A"/>
    <w:rsid w:val="00A962C2"/>
    <w:rsid w:val="00AC5B29"/>
    <w:rsid w:val="00AD1684"/>
    <w:rsid w:val="00B07D87"/>
    <w:rsid w:val="00B545FB"/>
    <w:rsid w:val="00B57FB9"/>
    <w:rsid w:val="00B6129B"/>
    <w:rsid w:val="00B7138C"/>
    <w:rsid w:val="00B80DA5"/>
    <w:rsid w:val="00B93BE2"/>
    <w:rsid w:val="00C04547"/>
    <w:rsid w:val="00C05FD4"/>
    <w:rsid w:val="00C07CBE"/>
    <w:rsid w:val="00C1063D"/>
    <w:rsid w:val="00C15584"/>
    <w:rsid w:val="00C3107A"/>
    <w:rsid w:val="00C92FCD"/>
    <w:rsid w:val="00CA4E2D"/>
    <w:rsid w:val="00CE1525"/>
    <w:rsid w:val="00CE6D6F"/>
    <w:rsid w:val="00CF0B12"/>
    <w:rsid w:val="00CF6382"/>
    <w:rsid w:val="00D34E0D"/>
    <w:rsid w:val="00D363B6"/>
    <w:rsid w:val="00D95249"/>
    <w:rsid w:val="00DB3B52"/>
    <w:rsid w:val="00DC519B"/>
    <w:rsid w:val="00DD6F5A"/>
    <w:rsid w:val="00DE1E6A"/>
    <w:rsid w:val="00DE5BC7"/>
    <w:rsid w:val="00DF7FFB"/>
    <w:rsid w:val="00E0676B"/>
    <w:rsid w:val="00E11CA5"/>
    <w:rsid w:val="00E46A15"/>
    <w:rsid w:val="00E50182"/>
    <w:rsid w:val="00E5081A"/>
    <w:rsid w:val="00E53458"/>
    <w:rsid w:val="00E82F08"/>
    <w:rsid w:val="00E83F90"/>
    <w:rsid w:val="00EB3058"/>
    <w:rsid w:val="00EB5504"/>
    <w:rsid w:val="00EE336A"/>
    <w:rsid w:val="00EE59A7"/>
    <w:rsid w:val="00EE6D98"/>
    <w:rsid w:val="00F02CFA"/>
    <w:rsid w:val="00F24BE4"/>
    <w:rsid w:val="00F44714"/>
    <w:rsid w:val="00F514BE"/>
    <w:rsid w:val="00F73184"/>
    <w:rsid w:val="00F95306"/>
    <w:rsid w:val="00F97C54"/>
    <w:rsid w:val="00FA123D"/>
    <w:rsid w:val="00FA4F88"/>
    <w:rsid w:val="00FF6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3256F"/>
  <w15:docId w15:val="{669BE02F-BC51-4B89-A998-4660BC76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55C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571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5713"/>
    <w:pPr>
      <w:ind w:left="720"/>
      <w:contextualSpacing/>
    </w:pPr>
  </w:style>
  <w:style w:type="table" w:styleId="Tabelacomgrade">
    <w:name w:val="Table Grid"/>
    <w:basedOn w:val="Tabelanormal"/>
    <w:uiPriority w:val="59"/>
    <w:rsid w:val="00FF6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AC5B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5B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AC5B2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B2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AC5B29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1EE"/>
  </w:style>
  <w:style w:type="paragraph" w:styleId="Rodap">
    <w:name w:val="footer"/>
    <w:basedOn w:val="Normal"/>
    <w:link w:val="Rodap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1EE"/>
  </w:style>
  <w:style w:type="character" w:styleId="TextodoEspaoReservado">
    <w:name w:val="Placeholder Text"/>
    <w:uiPriority w:val="99"/>
    <w:semiHidden/>
    <w:rsid w:val="000534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9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63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145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785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782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7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8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7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87231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82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7763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83593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168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23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178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8c0f4-3f9a-4573-a221-3768ca49ad2e" xsi:nil="true"/>
    <lcf76f155ced4ddcb4097134ff3c332f xmlns="e3a08046-8f97-48fd-b405-74e676fee3c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E568D2A447D499EDD7EDFD4BE9238" ma:contentTypeVersion="16" ma:contentTypeDescription="Create a new document." ma:contentTypeScope="" ma:versionID="fac4f5252b35d708df7ed547bb3e4f3c">
  <xsd:schema xmlns:xsd="http://www.w3.org/2001/XMLSchema" xmlns:xs="http://www.w3.org/2001/XMLSchema" xmlns:p="http://schemas.microsoft.com/office/2006/metadata/properties" xmlns:ns2="e3a08046-8f97-48fd-b405-74e676fee3cf" xmlns:ns3="c5f8c0f4-3f9a-4573-a221-3768ca49ad2e" targetNamespace="http://schemas.microsoft.com/office/2006/metadata/properties" ma:root="true" ma:fieldsID="d0ed4cab471b8ac741c0975d12a0db85" ns2:_="" ns3:_="">
    <xsd:import namespace="e3a08046-8f97-48fd-b405-74e676fee3cf"/>
    <xsd:import namespace="c5f8c0f4-3f9a-4573-a221-3768ca49a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08046-8f97-48fd-b405-74e676fee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c0f4-3f9a-4573-a221-3768ca49a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8378ce8-dad2-4aa9-b203-5edaab9e6920}" ma:internalName="TaxCatchAll" ma:showField="CatchAllData" ma:web="c5f8c0f4-3f9a-4573-a221-3768ca49a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62E538-12FB-4057-B2CF-4F4D41EDA8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6F91A2-2793-4B30-AF1C-00D5D8ACE1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3BA699-E55A-4474-8366-4D3E39FA22F9}">
  <ds:schemaRefs>
    <ds:schemaRef ds:uri="http://schemas.microsoft.com/office/2006/metadata/properties"/>
    <ds:schemaRef ds:uri="http://schemas.microsoft.com/office/infopath/2007/PartnerControls"/>
    <ds:schemaRef ds:uri="c5f8c0f4-3f9a-4573-a221-3768ca49ad2e"/>
    <ds:schemaRef ds:uri="e3a08046-8f97-48fd-b405-74e676fee3cf"/>
  </ds:schemaRefs>
</ds:datastoreItem>
</file>

<file path=customXml/itemProps4.xml><?xml version="1.0" encoding="utf-8"?>
<ds:datastoreItem xmlns:ds="http://schemas.openxmlformats.org/officeDocument/2006/customXml" ds:itemID="{7FFDB7AA-CC88-4526-95F2-33E8B0F78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08046-8f97-48fd-b405-74e676fee3cf"/>
    <ds:schemaRef ds:uri="c5f8c0f4-3f9a-4573-a221-3768ca49a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447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Datasus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 de Brito Magalhães</dc:creator>
  <cp:keywords/>
  <cp:lastModifiedBy>pmu</cp:lastModifiedBy>
  <cp:revision>5</cp:revision>
  <cp:lastPrinted>2015-08-24T14:10:00Z</cp:lastPrinted>
  <dcterms:created xsi:type="dcterms:W3CDTF">2026-05-29T15:41:00Z</dcterms:created>
  <dcterms:modified xsi:type="dcterms:W3CDTF">2026-08-11T13:30:00Z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0x0101009CCE568D2A447D499EDD7EDFD4BE9238</vt:lpwstr>
  </property>
  <property fmtid="{D5CDD505-2E9C-101B-9397-08002B2CF9AE}" pid="3" name="MediaServiceImageTags">
    <vt:lpwstr/>
  </property>
</Properties>
</file>